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3927" w14:textId="77777777" w:rsidR="00000000" w:rsidRPr="00C455BC" w:rsidRDefault="00BB4CE8" w:rsidP="002478C8">
      <w:pPr>
        <w:spacing w:before="240" w:after="0" w:line="360" w:lineRule="auto"/>
        <w:jc w:val="center"/>
        <w:rPr>
          <w:b/>
          <w:bCs/>
          <w:sz w:val="32"/>
          <w:szCs w:val="32"/>
          <w:rtl/>
        </w:rPr>
      </w:pPr>
      <w:r w:rsidRPr="00C455BC">
        <w:rPr>
          <w:rFonts w:hint="cs"/>
          <w:b/>
          <w:bCs/>
          <w:sz w:val="32"/>
          <w:szCs w:val="32"/>
          <w:rtl/>
        </w:rPr>
        <w:t xml:space="preserve">מי גנב את </w:t>
      </w:r>
      <w:proofErr w:type="spellStart"/>
      <w:r w:rsidRPr="00C455BC">
        <w:rPr>
          <w:rFonts w:hint="cs"/>
          <w:b/>
          <w:bCs/>
          <w:sz w:val="32"/>
          <w:szCs w:val="32"/>
          <w:rtl/>
        </w:rPr>
        <w:t>הבוראקס</w:t>
      </w:r>
      <w:proofErr w:type="spellEnd"/>
      <w:r w:rsidRPr="00C455BC">
        <w:rPr>
          <w:rFonts w:hint="cs"/>
          <w:b/>
          <w:bCs/>
          <w:sz w:val="32"/>
          <w:szCs w:val="32"/>
          <w:rtl/>
        </w:rPr>
        <w:t>???</w:t>
      </w:r>
    </w:p>
    <w:p w14:paraId="0B536D3B" w14:textId="77777777" w:rsidR="00BB4CE8" w:rsidRPr="00C455BC" w:rsidRDefault="00BB4CE8" w:rsidP="00C455BC">
      <w:pPr>
        <w:spacing w:after="0" w:line="360" w:lineRule="auto"/>
        <w:jc w:val="center"/>
        <w:rPr>
          <w:b/>
          <w:bCs/>
          <w:sz w:val="32"/>
          <w:szCs w:val="32"/>
          <w:rtl/>
        </w:rPr>
      </w:pPr>
      <w:r w:rsidRPr="00C455BC">
        <w:rPr>
          <w:rFonts w:hint="cs"/>
          <w:b/>
          <w:bCs/>
          <w:sz w:val="32"/>
          <w:szCs w:val="32"/>
          <w:rtl/>
        </w:rPr>
        <w:t>חשוד מס._______</w:t>
      </w:r>
    </w:p>
    <w:p w14:paraId="1A921EAB" w14:textId="77777777" w:rsidR="00BB4CE8" w:rsidRPr="00C455BC" w:rsidRDefault="00BB4CE8" w:rsidP="00C455BC">
      <w:pPr>
        <w:spacing w:before="240" w:after="0" w:line="360" w:lineRule="auto"/>
        <w:rPr>
          <w:b/>
          <w:bCs/>
          <w:sz w:val="24"/>
          <w:szCs w:val="24"/>
          <w:rtl/>
        </w:rPr>
      </w:pPr>
      <w:r w:rsidRPr="00C455BC">
        <w:rPr>
          <w:b/>
          <w:bCs/>
          <w:sz w:val="24"/>
          <w:szCs w:val="24"/>
          <w:rtl/>
        </w:rPr>
        <w:t>המשטרה עצרה חמישה חשודים.</w:t>
      </w:r>
    </w:p>
    <w:p w14:paraId="72AF3C5E" w14:textId="77777777" w:rsidR="00BB4CE8" w:rsidRPr="00C455BC" w:rsidRDefault="00BB4CE8" w:rsidP="00C455BC">
      <w:pPr>
        <w:spacing w:after="0" w:line="360" w:lineRule="auto"/>
        <w:rPr>
          <w:b/>
          <w:bCs/>
          <w:sz w:val="24"/>
          <w:szCs w:val="24"/>
          <w:rtl/>
        </w:rPr>
      </w:pPr>
      <w:r w:rsidRPr="00C455BC">
        <w:rPr>
          <w:b/>
          <w:bCs/>
          <w:sz w:val="24"/>
          <w:szCs w:val="24"/>
          <w:rtl/>
        </w:rPr>
        <w:t>על המגש שלפניכם מונחים ממצאים ש</w:t>
      </w:r>
      <w:r w:rsidR="001617FE" w:rsidRPr="00C455BC">
        <w:rPr>
          <w:rFonts w:hint="cs"/>
          <w:b/>
          <w:bCs/>
          <w:sz w:val="24"/>
          <w:szCs w:val="24"/>
          <w:rtl/>
        </w:rPr>
        <w:t>נלקחו</w:t>
      </w:r>
      <w:r w:rsidRPr="00C455BC">
        <w:rPr>
          <w:b/>
          <w:bCs/>
          <w:sz w:val="24"/>
          <w:szCs w:val="24"/>
          <w:rtl/>
        </w:rPr>
        <w:t xml:space="preserve"> </w:t>
      </w:r>
      <w:r w:rsidR="001617FE" w:rsidRPr="00C455BC">
        <w:rPr>
          <w:rFonts w:hint="cs"/>
          <w:b/>
          <w:bCs/>
          <w:sz w:val="24"/>
          <w:szCs w:val="24"/>
          <w:rtl/>
        </w:rPr>
        <w:t>מ</w:t>
      </w:r>
      <w:r w:rsidRPr="00C455BC">
        <w:rPr>
          <w:b/>
          <w:bCs/>
          <w:sz w:val="24"/>
          <w:szCs w:val="24"/>
          <w:rtl/>
        </w:rPr>
        <w:t>אחד החשודים.</w:t>
      </w:r>
    </w:p>
    <w:p w14:paraId="47ABCF78" w14:textId="77777777" w:rsidR="00BB4CE8" w:rsidRPr="00C455BC" w:rsidRDefault="00BB4CE8" w:rsidP="00C455BC">
      <w:pPr>
        <w:spacing w:after="0" w:line="360" w:lineRule="auto"/>
        <w:rPr>
          <w:b/>
          <w:bCs/>
          <w:sz w:val="24"/>
          <w:szCs w:val="24"/>
          <w:rtl/>
        </w:rPr>
      </w:pPr>
      <w:r w:rsidRPr="00C455BC">
        <w:rPr>
          <w:b/>
          <w:bCs/>
          <w:sz w:val="24"/>
          <w:szCs w:val="24"/>
          <w:rtl/>
        </w:rPr>
        <w:t>בצעו את הניסויים על פי ההנחיות וארגנו את התוצאות בדף .</w:t>
      </w:r>
    </w:p>
    <w:p w14:paraId="25430909" w14:textId="77777777" w:rsidR="00BB4CE8" w:rsidRPr="00C455BC" w:rsidRDefault="00BB4CE8" w:rsidP="00C455BC">
      <w:pPr>
        <w:spacing w:before="240" w:after="0" w:line="360" w:lineRule="auto"/>
        <w:rPr>
          <w:b/>
          <w:bCs/>
          <w:sz w:val="24"/>
          <w:szCs w:val="24"/>
          <w:u w:val="single"/>
          <w:rtl/>
        </w:rPr>
      </w:pPr>
      <w:r w:rsidRPr="00C455BC">
        <w:rPr>
          <w:rFonts w:hint="cs"/>
          <w:b/>
          <w:bCs/>
          <w:sz w:val="24"/>
          <w:szCs w:val="24"/>
          <w:u w:val="single"/>
          <w:rtl/>
        </w:rPr>
        <w:t xml:space="preserve">ממצא א' </w:t>
      </w:r>
      <w:r w:rsidRPr="00C455BC">
        <w:rPr>
          <w:b/>
          <w:bCs/>
          <w:sz w:val="24"/>
          <w:szCs w:val="24"/>
          <w:u w:val="single"/>
          <w:rtl/>
        </w:rPr>
        <w:t>–</w:t>
      </w:r>
      <w:r w:rsidRPr="00C455B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78398B" w:rsidRPr="00C455BC">
        <w:rPr>
          <w:rFonts w:hint="cs"/>
          <w:b/>
          <w:bCs/>
          <w:sz w:val="24"/>
          <w:szCs w:val="24"/>
          <w:u w:val="single"/>
          <w:rtl/>
        </w:rPr>
        <w:t>טביעת</w:t>
      </w:r>
      <w:r w:rsidRPr="00C455BC">
        <w:rPr>
          <w:rFonts w:hint="cs"/>
          <w:b/>
          <w:bCs/>
          <w:sz w:val="24"/>
          <w:szCs w:val="24"/>
          <w:u w:val="single"/>
          <w:rtl/>
        </w:rPr>
        <w:t xml:space="preserve"> נעל</w:t>
      </w:r>
    </w:p>
    <w:p w14:paraId="17BE5AF7" w14:textId="77777777" w:rsidR="00BB4CE8" w:rsidRPr="00C455BC" w:rsidRDefault="00BB4CE8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לפניכם טביעת הנעל בחול של החשוד.</w:t>
      </w:r>
      <w:r w:rsidR="0078398B" w:rsidRPr="00C455BC">
        <w:rPr>
          <w:rFonts w:hint="cs"/>
          <w:sz w:val="24"/>
          <w:szCs w:val="24"/>
          <w:rtl/>
        </w:rPr>
        <w:t xml:space="preserve"> עליכם להכין תבנית גבס לטביעת הנעל</w:t>
      </w:r>
      <w:r w:rsidR="00C455BC">
        <w:rPr>
          <w:rFonts w:hint="cs"/>
          <w:sz w:val="24"/>
          <w:szCs w:val="24"/>
          <w:rtl/>
        </w:rPr>
        <w:t>.</w:t>
      </w:r>
    </w:p>
    <w:p w14:paraId="7CB46E26" w14:textId="77777777" w:rsidR="0078398B" w:rsidRPr="00C455BC" w:rsidRDefault="0078398B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חומרים</w:t>
      </w:r>
      <w:r w:rsidRPr="00C455BC">
        <w:rPr>
          <w:rFonts w:hint="cs"/>
          <w:sz w:val="24"/>
          <w:szCs w:val="24"/>
          <w:rtl/>
        </w:rPr>
        <w:t>:</w:t>
      </w:r>
    </w:p>
    <w:p w14:paraId="30F29F64" w14:textId="77777777" w:rsidR="0078398B" w:rsidRPr="00C455BC" w:rsidRDefault="0078398B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 xml:space="preserve"> קופסא ובה חול עליה טביעת נעל, אבקת גבס, כלי </w:t>
      </w:r>
      <w:proofErr w:type="spellStart"/>
      <w:r w:rsidRPr="00C455BC">
        <w:rPr>
          <w:rFonts w:hint="cs"/>
          <w:sz w:val="24"/>
          <w:szCs w:val="24"/>
          <w:rtl/>
        </w:rPr>
        <w:t>חד"פ</w:t>
      </w:r>
      <w:proofErr w:type="spellEnd"/>
      <w:r w:rsidRPr="00C455BC">
        <w:rPr>
          <w:rFonts w:hint="cs"/>
          <w:sz w:val="24"/>
          <w:szCs w:val="24"/>
          <w:rtl/>
        </w:rPr>
        <w:t xml:space="preserve"> בנפח 500 מ"ל , כפית לבחישה, מים</w:t>
      </w:r>
      <w:r w:rsidR="00C455BC">
        <w:rPr>
          <w:rFonts w:hint="cs"/>
          <w:sz w:val="24"/>
          <w:szCs w:val="24"/>
          <w:rtl/>
        </w:rPr>
        <w:t>.</w:t>
      </w:r>
    </w:p>
    <w:p w14:paraId="66D99545" w14:textId="77777777" w:rsidR="0078398B" w:rsidRPr="00C455BC" w:rsidRDefault="0078398B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מהלך העבודה</w:t>
      </w:r>
      <w:r w:rsidRPr="00C455BC">
        <w:rPr>
          <w:rFonts w:hint="cs"/>
          <w:sz w:val="24"/>
          <w:szCs w:val="24"/>
          <w:rtl/>
        </w:rPr>
        <w:t xml:space="preserve">: </w:t>
      </w:r>
    </w:p>
    <w:p w14:paraId="44405F05" w14:textId="77777777" w:rsidR="0078398B" w:rsidRPr="00C455BC" w:rsidRDefault="0078398B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מלאו גבס עד כמחצית הקופסא</w:t>
      </w:r>
      <w:r w:rsidR="00FD2A87" w:rsidRPr="00C455BC">
        <w:rPr>
          <w:rFonts w:hint="cs"/>
          <w:sz w:val="24"/>
          <w:szCs w:val="24"/>
          <w:rtl/>
        </w:rPr>
        <w:t xml:space="preserve"> הוסיפו מים בהדרגתיות תוך כדי בחישה עד שהתערובת מתחילה להסמיך.</w:t>
      </w:r>
    </w:p>
    <w:p w14:paraId="748A0C51" w14:textId="77777777" w:rsidR="00FD2A87" w:rsidRPr="00C455BC" w:rsidRDefault="00FD2A87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שפכו בזהירות את התערובת על עקבת הנעל שבחול והמתינו כמחצית השעה.</w:t>
      </w:r>
    </w:p>
    <w:p w14:paraId="6F0786E5" w14:textId="77777777" w:rsidR="00FD2A87" w:rsidRPr="00C455BC" w:rsidRDefault="00FD2A87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הוציאו בעדינות את הגבס מתוך החול ושטפו מתחת לברז.</w:t>
      </w:r>
    </w:p>
    <w:p w14:paraId="0ECEE89E" w14:textId="77777777" w:rsidR="00FD2A87" w:rsidRPr="00C455BC" w:rsidRDefault="00FD2A87" w:rsidP="00C455BC">
      <w:pPr>
        <w:spacing w:before="240" w:after="0" w:line="360" w:lineRule="auto"/>
        <w:rPr>
          <w:b/>
          <w:bCs/>
          <w:sz w:val="24"/>
          <w:szCs w:val="24"/>
          <w:u w:val="single"/>
          <w:rtl/>
        </w:rPr>
      </w:pPr>
      <w:r w:rsidRPr="00C455BC">
        <w:rPr>
          <w:rFonts w:hint="cs"/>
          <w:b/>
          <w:bCs/>
          <w:sz w:val="24"/>
          <w:szCs w:val="24"/>
          <w:u w:val="single"/>
          <w:rtl/>
        </w:rPr>
        <w:t xml:space="preserve">ממצא ב' </w:t>
      </w:r>
      <w:r w:rsidR="000E397A" w:rsidRPr="00C455BC">
        <w:rPr>
          <w:b/>
          <w:bCs/>
          <w:sz w:val="24"/>
          <w:szCs w:val="24"/>
          <w:u w:val="single"/>
          <w:rtl/>
        </w:rPr>
        <w:t>–</w:t>
      </w:r>
      <w:r w:rsidRPr="00C455B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0E397A" w:rsidRPr="00C455BC">
        <w:rPr>
          <w:rFonts w:hint="cs"/>
          <w:b/>
          <w:bCs/>
          <w:sz w:val="24"/>
          <w:szCs w:val="24"/>
          <w:u w:val="single"/>
          <w:rtl/>
        </w:rPr>
        <w:t>טביעת אצבעות</w:t>
      </w:r>
    </w:p>
    <w:p w14:paraId="32BEBEC1" w14:textId="77777777" w:rsidR="000E397A" w:rsidRPr="00C455BC" w:rsidRDefault="00C455BC" w:rsidP="00C455BC">
      <w:pPr>
        <w:spacing w:after="0" w:line="360" w:lineRule="auto"/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2593ED60" wp14:editId="18A92763">
            <wp:simplePos x="0" y="0"/>
            <wp:positionH relativeFrom="margin">
              <wp:posOffset>2012950</wp:posOffset>
            </wp:positionH>
            <wp:positionV relativeFrom="paragraph">
              <wp:posOffset>173355</wp:posOffset>
            </wp:positionV>
            <wp:extent cx="3343275" cy="852805"/>
            <wp:effectExtent l="19050" t="0" r="9525" b="0"/>
            <wp:wrapNone/>
            <wp:docPr id="3" name="תמונה 3" descr="טיבעות אצב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טיבעות אצב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4327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397A" w:rsidRPr="00C455BC">
        <w:rPr>
          <w:rFonts w:hint="cs"/>
          <w:sz w:val="24"/>
          <w:szCs w:val="24"/>
          <w:rtl/>
        </w:rPr>
        <w:t>אצל בני אדם ניתן להבחין בשלוש צורות יסודיות של טביעת אצבעות</w:t>
      </w:r>
      <w:r w:rsidR="000E397A" w:rsidRPr="00C455BC">
        <w:rPr>
          <w:rFonts w:hint="cs"/>
          <w:b/>
          <w:bCs/>
          <w:sz w:val="24"/>
          <w:szCs w:val="24"/>
          <w:rtl/>
        </w:rPr>
        <w:t>:</w:t>
      </w:r>
    </w:p>
    <w:p w14:paraId="5AA8C548" w14:textId="77777777" w:rsidR="000E397A" w:rsidRPr="00C455BC" w:rsidRDefault="000E397A" w:rsidP="00C455BC">
      <w:pPr>
        <w:spacing w:after="0" w:line="360" w:lineRule="auto"/>
        <w:rPr>
          <w:b/>
          <w:bCs/>
          <w:sz w:val="24"/>
          <w:szCs w:val="24"/>
          <w:rtl/>
        </w:rPr>
      </w:pPr>
    </w:p>
    <w:p w14:paraId="17A54CD3" w14:textId="77777777" w:rsidR="000E397A" w:rsidRPr="00C455BC" w:rsidRDefault="000E397A" w:rsidP="00C455BC">
      <w:pPr>
        <w:spacing w:after="0" w:line="360" w:lineRule="auto"/>
        <w:rPr>
          <w:b/>
          <w:bCs/>
          <w:sz w:val="24"/>
          <w:szCs w:val="24"/>
          <w:rtl/>
        </w:rPr>
      </w:pPr>
    </w:p>
    <w:p w14:paraId="3B81032F" w14:textId="77777777" w:rsidR="0078398B" w:rsidRPr="00C455BC" w:rsidRDefault="0078398B" w:rsidP="00C455BC">
      <w:pPr>
        <w:spacing w:after="0" w:line="360" w:lineRule="auto"/>
        <w:rPr>
          <w:sz w:val="24"/>
          <w:szCs w:val="24"/>
          <w:rtl/>
        </w:rPr>
      </w:pPr>
    </w:p>
    <w:p w14:paraId="5F63F551" w14:textId="65481F9B" w:rsidR="000E397A" w:rsidRPr="00C455BC" w:rsidRDefault="000E397A" w:rsidP="00C455BC">
      <w:pPr>
        <w:spacing w:after="0" w:line="360" w:lineRule="auto"/>
        <w:rPr>
          <w:b/>
          <w:bCs/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 xml:space="preserve">     </w:t>
      </w:r>
      <w:r w:rsidR="00FD34DA">
        <w:rPr>
          <w:sz w:val="24"/>
          <w:szCs w:val="24"/>
          <w:rtl/>
        </w:rPr>
        <w:tab/>
      </w:r>
      <w:r w:rsidR="00FD34DA">
        <w:rPr>
          <w:sz w:val="24"/>
          <w:szCs w:val="24"/>
          <w:rtl/>
        </w:rPr>
        <w:tab/>
      </w:r>
      <w:r w:rsidRPr="00C455BC">
        <w:rPr>
          <w:rFonts w:hint="cs"/>
          <w:b/>
          <w:bCs/>
          <w:sz w:val="24"/>
          <w:szCs w:val="24"/>
          <w:rtl/>
        </w:rPr>
        <w:t>לולאה                    מערבולת                    קשת</w:t>
      </w:r>
    </w:p>
    <w:p w14:paraId="18C71D10" w14:textId="77777777" w:rsidR="000E397A" w:rsidRPr="00C455BC" w:rsidRDefault="00F82C45" w:rsidP="00C455B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 xml:space="preserve">ניסוי מקדים: </w:t>
      </w:r>
      <w:r w:rsidR="000E397A" w:rsidRPr="00C455BC">
        <w:rPr>
          <w:rFonts w:hint="cs"/>
          <w:b/>
          <w:bCs/>
          <w:sz w:val="24"/>
          <w:szCs w:val="24"/>
          <w:rtl/>
        </w:rPr>
        <w:t>זי</w:t>
      </w:r>
      <w:r w:rsidRPr="00C455BC">
        <w:rPr>
          <w:rFonts w:hint="cs"/>
          <w:b/>
          <w:bCs/>
          <w:sz w:val="24"/>
          <w:szCs w:val="24"/>
          <w:rtl/>
        </w:rPr>
        <w:t>הוי טביעת אצבע אישית</w:t>
      </w:r>
    </w:p>
    <w:p w14:paraId="29B2B339" w14:textId="77777777" w:rsidR="0078398B" w:rsidRPr="00C455BC" w:rsidRDefault="000E397A" w:rsidP="00C455BC">
      <w:pPr>
        <w:pStyle w:val="ListParagraph"/>
        <w:spacing w:after="0" w:line="360" w:lineRule="auto"/>
        <w:rPr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>חומרים</w:t>
      </w:r>
      <w:r w:rsidRPr="00C455BC">
        <w:rPr>
          <w:rFonts w:hint="cs"/>
          <w:sz w:val="24"/>
          <w:szCs w:val="24"/>
          <w:rtl/>
        </w:rPr>
        <w:t>: כרית דיו לחותמת, בלון</w:t>
      </w:r>
    </w:p>
    <w:p w14:paraId="47926554" w14:textId="77777777" w:rsidR="000E397A" w:rsidRPr="00C455BC" w:rsidRDefault="000E397A" w:rsidP="00C455BC">
      <w:pPr>
        <w:pStyle w:val="ListParagraph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מהלך העבודה</w:t>
      </w:r>
      <w:r w:rsidRPr="00C455BC">
        <w:rPr>
          <w:rFonts w:hint="cs"/>
          <w:sz w:val="24"/>
          <w:szCs w:val="24"/>
          <w:rtl/>
        </w:rPr>
        <w:t xml:space="preserve"> : לחצו את אחת מאצבעותיכם לתוך כרית דיו (לא חזק מידי), הטביעו את האצבע עם הדיו על הבלון.</w:t>
      </w:r>
    </w:p>
    <w:p w14:paraId="56461644" w14:textId="77777777" w:rsidR="000E397A" w:rsidRPr="00C455BC" w:rsidRDefault="000E397A" w:rsidP="00C455BC">
      <w:pPr>
        <w:pStyle w:val="ListParagraph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נפחו את הבלון וזהו איזה צורה יסודית של טביעת אצבע יש לכם.</w:t>
      </w:r>
    </w:p>
    <w:p w14:paraId="59D104DF" w14:textId="77777777" w:rsidR="00F82C45" w:rsidRPr="00C455BC" w:rsidRDefault="00F82C45" w:rsidP="00C455B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>תיעוד טביעת האצבע של החשוד</w:t>
      </w:r>
      <w:r w:rsidRPr="00C455BC">
        <w:rPr>
          <w:rFonts w:hint="cs"/>
          <w:sz w:val="24"/>
          <w:szCs w:val="24"/>
          <w:rtl/>
        </w:rPr>
        <w:t xml:space="preserve"> </w:t>
      </w:r>
    </w:p>
    <w:p w14:paraId="42B4B481" w14:textId="77777777" w:rsidR="001617FE" w:rsidRPr="00C455BC" w:rsidRDefault="001617FE" w:rsidP="00C455BC">
      <w:pPr>
        <w:pStyle w:val="ListParagraph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חומרים:</w:t>
      </w:r>
      <w:r w:rsidRPr="00C455BC">
        <w:rPr>
          <w:rFonts w:hint="cs"/>
          <w:sz w:val="24"/>
          <w:szCs w:val="24"/>
          <w:rtl/>
        </w:rPr>
        <w:t xml:space="preserve"> משטח זכוכית עליו מוטבעת טביעת אצבעו של החשוד, אבקת פחם, נייר דבק שקוף.</w:t>
      </w:r>
    </w:p>
    <w:p w14:paraId="297D9C5F" w14:textId="77777777" w:rsidR="001617FE" w:rsidRPr="00C455BC" w:rsidRDefault="001617FE" w:rsidP="00C455BC">
      <w:pPr>
        <w:pStyle w:val="ListParagraph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מהלך העבודה:</w:t>
      </w:r>
      <w:r w:rsidRPr="00C455BC">
        <w:rPr>
          <w:rFonts w:hint="cs"/>
          <w:sz w:val="24"/>
          <w:szCs w:val="24"/>
          <w:rtl/>
        </w:rPr>
        <w:t xml:space="preserve"> פזרו מעט אבקת פחם על </w:t>
      </w:r>
      <w:proofErr w:type="spellStart"/>
      <w:r w:rsidRPr="00C455BC">
        <w:rPr>
          <w:rFonts w:hint="cs"/>
          <w:sz w:val="24"/>
          <w:szCs w:val="24"/>
          <w:rtl/>
        </w:rPr>
        <w:t>איזור</w:t>
      </w:r>
      <w:proofErr w:type="spellEnd"/>
      <w:r w:rsidRPr="00C455BC">
        <w:rPr>
          <w:rFonts w:hint="cs"/>
          <w:sz w:val="24"/>
          <w:szCs w:val="24"/>
          <w:rtl/>
        </w:rPr>
        <w:t xml:space="preserve"> ההטבעה.</w:t>
      </w:r>
    </w:p>
    <w:p w14:paraId="52E4A461" w14:textId="77777777" w:rsidR="001617FE" w:rsidRPr="00C455BC" w:rsidRDefault="001617FE" w:rsidP="00C455BC">
      <w:pPr>
        <w:pStyle w:val="ListParagraph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 xml:space="preserve">נערו בעדינות עד לפיזור האבקה על </w:t>
      </w:r>
      <w:proofErr w:type="spellStart"/>
      <w:r w:rsidRPr="00C455BC">
        <w:rPr>
          <w:rFonts w:hint="cs"/>
          <w:sz w:val="24"/>
          <w:szCs w:val="24"/>
          <w:rtl/>
        </w:rPr>
        <w:t>הזכוכית.הפכו</w:t>
      </w:r>
      <w:proofErr w:type="spellEnd"/>
      <w:r w:rsidRPr="00C455BC">
        <w:rPr>
          <w:rFonts w:hint="cs"/>
          <w:sz w:val="24"/>
          <w:szCs w:val="24"/>
          <w:rtl/>
        </w:rPr>
        <w:t xml:space="preserve"> את הזכוכית והיפטרו מעודפי האבקה.</w:t>
      </w:r>
    </w:p>
    <w:p w14:paraId="2882FC19" w14:textId="77777777" w:rsidR="001617FE" w:rsidRPr="00C455BC" w:rsidRDefault="001617FE" w:rsidP="00C455BC">
      <w:pPr>
        <w:pStyle w:val="ListParagraph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 xml:space="preserve">חתכו פיסת נייר דבק, הניחו על הזכוכית בצידו הדביק ועברו בעדינות עם אצבעותיכם מצדו </w:t>
      </w:r>
      <w:proofErr w:type="spellStart"/>
      <w:r w:rsidRPr="00C455BC">
        <w:rPr>
          <w:rFonts w:hint="cs"/>
          <w:sz w:val="24"/>
          <w:szCs w:val="24"/>
          <w:rtl/>
        </w:rPr>
        <w:t>השני.הסירו</w:t>
      </w:r>
      <w:proofErr w:type="spellEnd"/>
      <w:r w:rsidRPr="00C455BC">
        <w:rPr>
          <w:rFonts w:hint="cs"/>
          <w:sz w:val="24"/>
          <w:szCs w:val="24"/>
          <w:rtl/>
        </w:rPr>
        <w:t xml:space="preserve"> את נייר הדבק מהזכ</w:t>
      </w:r>
      <w:r w:rsidR="00D91D3F" w:rsidRPr="00C455BC">
        <w:rPr>
          <w:rFonts w:hint="cs"/>
          <w:sz w:val="24"/>
          <w:szCs w:val="24"/>
          <w:rtl/>
        </w:rPr>
        <w:t>ו</w:t>
      </w:r>
      <w:r w:rsidRPr="00C455BC">
        <w:rPr>
          <w:rFonts w:hint="cs"/>
          <w:sz w:val="24"/>
          <w:szCs w:val="24"/>
          <w:rtl/>
        </w:rPr>
        <w:t>כית והדביקו במלבן המסומן.</w:t>
      </w:r>
    </w:p>
    <w:p w14:paraId="440E2346" w14:textId="77777777" w:rsidR="001617FE" w:rsidRPr="00C455BC" w:rsidRDefault="00DC49D6" w:rsidP="00C455BC">
      <w:pPr>
        <w:pStyle w:val="ListParagraph"/>
        <w:spacing w:after="0" w:line="360" w:lineRule="auto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B49A72" wp14:editId="0B236639">
                <wp:simplePos x="0" y="0"/>
                <wp:positionH relativeFrom="column">
                  <wp:posOffset>-365760</wp:posOffset>
                </wp:positionH>
                <wp:positionV relativeFrom="paragraph">
                  <wp:posOffset>235585</wp:posOffset>
                </wp:positionV>
                <wp:extent cx="2787650" cy="546100"/>
                <wp:effectExtent l="0" t="0" r="0" b="6350"/>
                <wp:wrapNone/>
                <wp:docPr id="10" name="מלבן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0" cy="546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29973" id="מלבן 4" o:spid="_x0000_s1026" alt="&quot;&quot;" style="position:absolute;margin-left:-28.8pt;margin-top:18.55pt;width:219.5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" filled="f" strokecolor="#1f3763 [1604]" strokeweight="1pt"/>
            </w:pict>
          </mc:Fallback>
        </mc:AlternateContent>
      </w:r>
      <w:r w:rsidR="001617FE" w:rsidRPr="00C455BC">
        <w:rPr>
          <w:rFonts w:hint="cs"/>
          <w:sz w:val="24"/>
          <w:szCs w:val="24"/>
          <w:rtl/>
        </w:rPr>
        <w:t>מהי הצורה היסודית בטביע</w:t>
      </w:r>
      <w:r w:rsidR="00D91D3F" w:rsidRPr="00C455BC">
        <w:rPr>
          <w:rFonts w:hint="cs"/>
          <w:sz w:val="24"/>
          <w:szCs w:val="24"/>
          <w:rtl/>
        </w:rPr>
        <w:t>ה</w:t>
      </w:r>
      <w:r w:rsidR="001617FE" w:rsidRPr="00C455BC">
        <w:rPr>
          <w:rFonts w:hint="cs"/>
          <w:sz w:val="24"/>
          <w:szCs w:val="24"/>
          <w:rtl/>
        </w:rPr>
        <w:t xml:space="preserve"> של החשוד</w:t>
      </w:r>
      <w:r w:rsidR="00565842" w:rsidRPr="00C455BC">
        <w:rPr>
          <w:rFonts w:hint="cs"/>
          <w:sz w:val="24"/>
          <w:szCs w:val="24"/>
          <w:rtl/>
        </w:rPr>
        <w:t>?__________</w:t>
      </w:r>
    </w:p>
    <w:p w14:paraId="6D6C0640" w14:textId="77777777" w:rsidR="00F82C45" w:rsidRPr="00C455BC" w:rsidRDefault="00DC49D6" w:rsidP="00C455BC">
      <w:pPr>
        <w:pStyle w:val="ListParagraph"/>
        <w:spacing w:after="0" w:line="360" w:lineRule="auto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32C564" wp14:editId="5CCB673E">
                <wp:simplePos x="0" y="0"/>
                <wp:positionH relativeFrom="margin">
                  <wp:posOffset>2498090</wp:posOffset>
                </wp:positionH>
                <wp:positionV relativeFrom="paragraph">
                  <wp:posOffset>176530</wp:posOffset>
                </wp:positionV>
                <wp:extent cx="2413000" cy="366395"/>
                <wp:effectExtent l="0" t="0" r="0" b="0"/>
                <wp:wrapSquare wrapText="bothSides"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130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984AA" w14:textId="77777777" w:rsidR="00F82C45" w:rsidRDefault="00F82C45" w:rsidP="00F82C45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הדביקו כאן את טביעת האצבע  שקיבלתם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32C56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96.7pt;margin-top:13.9pt;width:190pt;height:28.85pt;flip:x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" stroked="f">
                <v:textbox style="mso-fit-shape-to-text:t">
                  <w:txbxContent>
                    <w:p w14:paraId="0D4984AA" w14:textId="77777777" w:rsidR="00F82C45" w:rsidRDefault="00F82C45" w:rsidP="00F82C45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הדביקו כאן את טביעת האצבע  שקיבלתם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38AC93" w14:textId="77777777" w:rsidR="00F82C45" w:rsidRPr="00C455BC" w:rsidRDefault="00F82C45" w:rsidP="00C455BC">
      <w:pPr>
        <w:pStyle w:val="ListParagraph"/>
        <w:spacing w:after="0" w:line="360" w:lineRule="auto"/>
        <w:rPr>
          <w:sz w:val="24"/>
          <w:szCs w:val="24"/>
          <w:rtl/>
        </w:rPr>
      </w:pPr>
    </w:p>
    <w:p w14:paraId="6D416FD2" w14:textId="77777777" w:rsidR="0024695B" w:rsidRDefault="0024695B" w:rsidP="00C455BC">
      <w:pPr>
        <w:pStyle w:val="ListParagraph"/>
        <w:spacing w:after="0" w:line="360" w:lineRule="auto"/>
        <w:rPr>
          <w:b/>
          <w:bCs/>
          <w:sz w:val="24"/>
          <w:szCs w:val="24"/>
          <w:u w:val="single"/>
          <w:rtl/>
        </w:rPr>
      </w:pPr>
    </w:p>
    <w:p w14:paraId="026BC520" w14:textId="77777777" w:rsidR="000E397A" w:rsidRPr="002478C8" w:rsidRDefault="00F82C45" w:rsidP="00C455BC">
      <w:pPr>
        <w:pStyle w:val="ListParagraph"/>
        <w:spacing w:after="0" w:line="360" w:lineRule="auto"/>
        <w:rPr>
          <w:b/>
          <w:bCs/>
          <w:sz w:val="24"/>
          <w:szCs w:val="24"/>
          <w:u w:val="single"/>
          <w:rtl/>
        </w:rPr>
      </w:pPr>
      <w:r w:rsidRPr="002478C8">
        <w:rPr>
          <w:rFonts w:hint="cs"/>
          <w:b/>
          <w:bCs/>
          <w:sz w:val="24"/>
          <w:szCs w:val="24"/>
          <w:u w:val="single"/>
          <w:rtl/>
        </w:rPr>
        <w:lastRenderedPageBreak/>
        <w:t xml:space="preserve">ממצא ג' </w:t>
      </w:r>
      <w:r w:rsidRPr="002478C8">
        <w:rPr>
          <w:b/>
          <w:bCs/>
          <w:sz w:val="24"/>
          <w:szCs w:val="24"/>
          <w:u w:val="single"/>
          <w:rtl/>
        </w:rPr>
        <w:t>–</w:t>
      </w:r>
      <w:r w:rsidRPr="002478C8">
        <w:rPr>
          <w:rFonts w:hint="cs"/>
          <w:b/>
          <w:bCs/>
          <w:sz w:val="24"/>
          <w:szCs w:val="24"/>
          <w:u w:val="single"/>
          <w:rtl/>
        </w:rPr>
        <w:t xml:space="preserve"> פיסת בד מבגד החשוד</w:t>
      </w:r>
    </w:p>
    <w:p w14:paraId="7B761D96" w14:textId="77777777" w:rsidR="00F82C45" w:rsidRDefault="00F82C45" w:rsidP="00C455BC">
      <w:pPr>
        <w:pStyle w:val="ListParagraph"/>
        <w:spacing w:after="0" w:line="360" w:lineRule="auto"/>
        <w:rPr>
          <w:b/>
          <w:bCs/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 xml:space="preserve">לפניכם פיסת בד מבגד החשוד. עליכם לבצע את הניסויים הבאים ולזהות על מי הטבלה מהו </w:t>
      </w:r>
      <w:r w:rsidRPr="00B47C06">
        <w:rPr>
          <w:rFonts w:hint="cs"/>
          <w:b/>
          <w:bCs/>
          <w:sz w:val="24"/>
          <w:szCs w:val="24"/>
          <w:rtl/>
        </w:rPr>
        <w:t>סוג הבד</w:t>
      </w:r>
      <w:r w:rsidR="00E11982" w:rsidRPr="00B47C06">
        <w:rPr>
          <w:rFonts w:hint="cs"/>
          <w:b/>
          <w:bCs/>
          <w:sz w:val="24"/>
          <w:szCs w:val="24"/>
          <w:rtl/>
        </w:rPr>
        <w:t>.</w:t>
      </w:r>
    </w:p>
    <w:tbl>
      <w:tblPr>
        <w:bidiVisual/>
        <w:tblW w:w="10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779"/>
        <w:gridCol w:w="1470"/>
        <w:gridCol w:w="1851"/>
        <w:gridCol w:w="1980"/>
        <w:gridCol w:w="1569"/>
      </w:tblGrid>
      <w:tr w:rsidR="00282D15" w:rsidRPr="00282D15" w14:paraId="0C92C275" w14:textId="77777777" w:rsidTr="00282D15">
        <w:trPr>
          <w:trHeight w:val="534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59EFD6" w14:textId="77777777" w:rsidR="00161FF4" w:rsidRPr="00282D15" w:rsidRDefault="00282D15" w:rsidP="00282D1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82D15">
              <w:rPr>
                <w:b/>
                <w:bCs/>
                <w:sz w:val="24"/>
                <w:szCs w:val="24"/>
                <w:rtl/>
              </w:rPr>
              <w:t>סוג הבד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52EEAF" w14:textId="77777777" w:rsidR="00161FF4" w:rsidRPr="00282D15" w:rsidRDefault="00282D15" w:rsidP="00282D1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82D15">
              <w:rPr>
                <w:b/>
                <w:bCs/>
                <w:sz w:val="24"/>
                <w:szCs w:val="24"/>
                <w:rtl/>
              </w:rPr>
              <w:t>סוג הסיב</w:t>
            </w:r>
          </w:p>
        </w:tc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B98D9" w14:textId="77777777" w:rsidR="00161FF4" w:rsidRPr="00282D15" w:rsidRDefault="00282D15" w:rsidP="00282D1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82D15">
              <w:rPr>
                <w:b/>
                <w:bCs/>
                <w:sz w:val="24"/>
                <w:szCs w:val="24"/>
                <w:rtl/>
              </w:rPr>
              <w:t>צורת עיבוד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39E9D" w14:textId="77777777" w:rsidR="00161FF4" w:rsidRPr="00282D15" w:rsidRDefault="00282D15" w:rsidP="00282D1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82D15">
              <w:rPr>
                <w:b/>
                <w:bCs/>
                <w:sz w:val="24"/>
                <w:szCs w:val="24"/>
                <w:rtl/>
              </w:rPr>
              <w:t>ספיגת מים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28C873" w14:textId="77777777" w:rsidR="00161FF4" w:rsidRPr="00282D15" w:rsidRDefault="00282D15" w:rsidP="00282D1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82D15">
              <w:rPr>
                <w:b/>
                <w:bCs/>
                <w:sz w:val="24"/>
                <w:szCs w:val="24"/>
                <w:rtl/>
              </w:rPr>
              <w:t>תוצרי הבעירה</w:t>
            </w: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EAE55" w14:textId="77777777" w:rsidR="00161FF4" w:rsidRPr="00282D15" w:rsidRDefault="00282D15" w:rsidP="00282D1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82D15">
              <w:rPr>
                <w:b/>
                <w:bCs/>
                <w:sz w:val="24"/>
                <w:szCs w:val="24"/>
                <w:rtl/>
              </w:rPr>
              <w:t xml:space="preserve">תגובת </w:t>
            </w:r>
            <w:proofErr w:type="spellStart"/>
            <w:r w:rsidRPr="00282D15">
              <w:rPr>
                <w:b/>
                <w:bCs/>
                <w:sz w:val="24"/>
                <w:szCs w:val="24"/>
                <w:rtl/>
              </w:rPr>
              <w:t>ביורט</w:t>
            </w:r>
            <w:proofErr w:type="spellEnd"/>
          </w:p>
        </w:tc>
      </w:tr>
      <w:tr w:rsidR="00282D15" w:rsidRPr="00282D15" w14:paraId="57C43609" w14:textId="77777777" w:rsidTr="00282D15">
        <w:trPr>
          <w:trHeight w:val="310"/>
        </w:trPr>
        <w:tc>
          <w:tcPr>
            <w:tcW w:w="17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3AB23B" w14:textId="77777777" w:rsidR="00161FF4" w:rsidRPr="00282D15" w:rsidRDefault="00282D15" w:rsidP="00282D15">
            <w:r w:rsidRPr="00282D15">
              <w:rPr>
                <w:rtl/>
              </w:rPr>
              <w:t>פליס</w:t>
            </w:r>
          </w:p>
        </w:tc>
        <w:tc>
          <w:tcPr>
            <w:tcW w:w="17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D47652" w14:textId="77777777" w:rsidR="00161FF4" w:rsidRPr="00282D15" w:rsidRDefault="00282D15" w:rsidP="00282D15">
            <w:r w:rsidRPr="00282D15">
              <w:rPr>
                <w:rtl/>
              </w:rPr>
              <w:t>פוליאסטר</w:t>
            </w:r>
          </w:p>
        </w:tc>
        <w:tc>
          <w:tcPr>
            <w:tcW w:w="14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C0F6A" w14:textId="77777777" w:rsidR="00161FF4" w:rsidRPr="00282D15" w:rsidRDefault="00282D15" w:rsidP="00282D15">
            <w:r w:rsidRPr="00282D15">
              <w:rPr>
                <w:rtl/>
              </w:rPr>
              <w:t>עיבוד אחר</w:t>
            </w:r>
          </w:p>
        </w:tc>
        <w:tc>
          <w:tcPr>
            <w:tcW w:w="1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78375E" w14:textId="77777777" w:rsidR="00161FF4" w:rsidRPr="00282D15" w:rsidRDefault="00282D15" w:rsidP="00282D15">
            <w:r w:rsidRPr="00282D15">
              <w:rPr>
                <w:rtl/>
              </w:rPr>
              <w:t>__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F0CD2A" w14:textId="77777777" w:rsidR="00161FF4" w:rsidRPr="00282D15" w:rsidRDefault="00282D15" w:rsidP="00282D15">
            <w:r w:rsidRPr="00282D15">
              <w:rPr>
                <w:rtl/>
              </w:rPr>
              <w:t>גוש דביק ושחור (ריח פלסטיק שרוף)</w:t>
            </w:r>
          </w:p>
        </w:tc>
        <w:tc>
          <w:tcPr>
            <w:tcW w:w="15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BB10E" w14:textId="77777777" w:rsidR="00161FF4" w:rsidRPr="00282D15" w:rsidRDefault="00282D15" w:rsidP="00282D15">
            <w:r w:rsidRPr="00282D15">
              <w:rPr>
                <w:rtl/>
              </w:rPr>
              <w:t>___</w:t>
            </w:r>
          </w:p>
        </w:tc>
      </w:tr>
      <w:tr w:rsidR="00282D15" w:rsidRPr="00282D15" w14:paraId="4277AEC2" w14:textId="77777777" w:rsidTr="00282D15">
        <w:trPr>
          <w:trHeight w:val="310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59C9D8" w14:textId="77777777" w:rsidR="00161FF4" w:rsidRPr="00282D15" w:rsidRDefault="00282D15" w:rsidP="00282D15">
            <w:proofErr w:type="spellStart"/>
            <w:r w:rsidRPr="00282D15">
              <w:rPr>
                <w:rtl/>
              </w:rPr>
              <w:t>דרייפיט</w:t>
            </w:r>
            <w:proofErr w:type="spellEnd"/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11D64" w14:textId="77777777" w:rsidR="00161FF4" w:rsidRPr="00282D15" w:rsidRDefault="00282D15" w:rsidP="00282D15">
            <w:r w:rsidRPr="00282D15">
              <w:rPr>
                <w:rtl/>
              </w:rPr>
              <w:t>פוליאסטר</w:t>
            </w:r>
          </w:p>
        </w:tc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F14876" w14:textId="77777777" w:rsidR="00161FF4" w:rsidRPr="00282D15" w:rsidRDefault="00282D15" w:rsidP="00282D15">
            <w:r w:rsidRPr="00282D15">
              <w:rPr>
                <w:rtl/>
              </w:rPr>
              <w:t>סריג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75CD7A" w14:textId="77777777" w:rsidR="00161FF4" w:rsidRPr="00282D15" w:rsidRDefault="00282D15" w:rsidP="00282D15">
            <w:r w:rsidRPr="00282D15">
              <w:rPr>
                <w:rtl/>
              </w:rPr>
              <w:t>+ (מתאדים במהירות)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58AFD8" w14:textId="77777777" w:rsidR="00161FF4" w:rsidRPr="00282D15" w:rsidRDefault="00282D15" w:rsidP="00282D15">
            <w:r w:rsidRPr="00282D15">
              <w:rPr>
                <w:rtl/>
              </w:rPr>
              <w:t>גוש דביק שחור(ריח פלסטיק שרוף)</w:t>
            </w: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5EA1F2" w14:textId="77777777" w:rsidR="00161FF4" w:rsidRPr="00282D15" w:rsidRDefault="00282D15" w:rsidP="00282D15">
            <w:r w:rsidRPr="00282D15">
              <w:rPr>
                <w:rtl/>
              </w:rPr>
              <w:t>___</w:t>
            </w:r>
          </w:p>
        </w:tc>
      </w:tr>
      <w:tr w:rsidR="00282D15" w:rsidRPr="00282D15" w14:paraId="495AC8B5" w14:textId="77777777" w:rsidTr="00282D15">
        <w:trPr>
          <w:trHeight w:val="310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782D42" w14:textId="77777777" w:rsidR="00161FF4" w:rsidRPr="00282D15" w:rsidRDefault="00282D15" w:rsidP="00282D15">
            <w:r w:rsidRPr="00282D15">
              <w:rPr>
                <w:rtl/>
              </w:rPr>
              <w:t>ויסקוזה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6CFC38" w14:textId="77777777" w:rsidR="00161FF4" w:rsidRPr="00282D15" w:rsidRDefault="00282D15" w:rsidP="00282D15">
            <w:r w:rsidRPr="00282D15">
              <w:rPr>
                <w:rtl/>
              </w:rPr>
              <w:t>ויסקוזה (מיצוי מקליפות עצים)</w:t>
            </w:r>
          </w:p>
        </w:tc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14AF83" w14:textId="77777777" w:rsidR="00161FF4" w:rsidRPr="00282D15" w:rsidRDefault="00282D15" w:rsidP="00282D15">
            <w:r w:rsidRPr="00282D15">
              <w:rPr>
                <w:rtl/>
              </w:rPr>
              <w:t>סריג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9DECC9" w14:textId="77777777" w:rsidR="00161FF4" w:rsidRPr="00282D15" w:rsidRDefault="00282D15" w:rsidP="00282D15">
            <w:r w:rsidRPr="00282D15">
              <w:rPr>
                <w:rtl/>
              </w:rPr>
              <w:t>+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91BDB3" w14:textId="77777777" w:rsidR="00161FF4" w:rsidRPr="00282D15" w:rsidRDefault="00282D15" w:rsidP="00282D15">
            <w:r w:rsidRPr="00282D15">
              <w:rPr>
                <w:rtl/>
              </w:rPr>
              <w:t>אפר קל ואפור(ריח של נייר שרוף)</w:t>
            </w: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275E55" w14:textId="77777777" w:rsidR="00161FF4" w:rsidRPr="00282D15" w:rsidRDefault="00282D15" w:rsidP="00282D15">
            <w:r w:rsidRPr="00282D15">
              <w:rPr>
                <w:rtl/>
              </w:rPr>
              <w:t>___</w:t>
            </w:r>
          </w:p>
        </w:tc>
      </w:tr>
      <w:tr w:rsidR="00282D15" w:rsidRPr="00282D15" w14:paraId="1C6A8433" w14:textId="77777777" w:rsidTr="00282D15">
        <w:trPr>
          <w:trHeight w:val="310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29BD3" w14:textId="77777777" w:rsidR="00161FF4" w:rsidRPr="00282D15" w:rsidRDefault="00282D15" w:rsidP="00282D15">
            <w:r w:rsidRPr="00282D15">
              <w:rPr>
                <w:rtl/>
              </w:rPr>
              <w:t>טריקו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0BFD9" w14:textId="77777777" w:rsidR="00161FF4" w:rsidRPr="00282D15" w:rsidRDefault="00282D15" w:rsidP="00282D15">
            <w:r w:rsidRPr="00282D15">
              <w:rPr>
                <w:rtl/>
              </w:rPr>
              <w:t>כותנה</w:t>
            </w:r>
          </w:p>
        </w:tc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BCCBA2" w14:textId="77777777" w:rsidR="00161FF4" w:rsidRPr="00282D15" w:rsidRDefault="00282D15" w:rsidP="00282D15">
            <w:r w:rsidRPr="00282D15">
              <w:rPr>
                <w:rtl/>
              </w:rPr>
              <w:t>סריג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D03F4" w14:textId="77777777" w:rsidR="00161FF4" w:rsidRPr="00282D15" w:rsidRDefault="00282D15" w:rsidP="00282D15">
            <w:r w:rsidRPr="00282D15">
              <w:rPr>
                <w:rtl/>
              </w:rPr>
              <w:t>+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D9C61" w14:textId="77777777" w:rsidR="00161FF4" w:rsidRPr="00282D15" w:rsidRDefault="00282D15" w:rsidP="00282D15">
            <w:r w:rsidRPr="00282D15">
              <w:rPr>
                <w:rtl/>
              </w:rPr>
              <w:t>אפר קל ואפור(ריח של נייר שרוף)</w:t>
            </w: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950EEE" w14:textId="77777777" w:rsidR="00161FF4" w:rsidRPr="00282D15" w:rsidRDefault="00282D15" w:rsidP="00282D15">
            <w:r w:rsidRPr="00282D15">
              <w:rPr>
                <w:rtl/>
              </w:rPr>
              <w:t>___</w:t>
            </w:r>
          </w:p>
        </w:tc>
      </w:tr>
      <w:tr w:rsidR="00282D15" w:rsidRPr="00282D15" w14:paraId="10BC548F" w14:textId="77777777" w:rsidTr="00282D15">
        <w:trPr>
          <w:trHeight w:val="310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5E53CC" w14:textId="77777777" w:rsidR="00161FF4" w:rsidRPr="00282D15" w:rsidRDefault="00282D15" w:rsidP="00282D15">
            <w:r w:rsidRPr="00282D15">
              <w:rPr>
                <w:rtl/>
              </w:rPr>
              <w:t>צמר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18695" w14:textId="77777777" w:rsidR="00161FF4" w:rsidRPr="00282D15" w:rsidRDefault="00282D15" w:rsidP="00282D15">
            <w:r w:rsidRPr="00282D15">
              <w:rPr>
                <w:rtl/>
              </w:rPr>
              <w:t>צמר כבשים</w:t>
            </w:r>
          </w:p>
        </w:tc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54FB4A" w14:textId="77777777" w:rsidR="00161FF4" w:rsidRPr="00282D15" w:rsidRDefault="00282D15" w:rsidP="00282D15">
            <w:r w:rsidRPr="00282D15">
              <w:rPr>
                <w:rtl/>
              </w:rPr>
              <w:t>סריג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3914B5" w14:textId="77777777" w:rsidR="00161FF4" w:rsidRPr="00282D15" w:rsidRDefault="00282D15" w:rsidP="00282D15">
            <w:r w:rsidRPr="00282D15">
              <w:rPr>
                <w:rtl/>
              </w:rPr>
              <w:t>+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C40E3" w14:textId="77777777" w:rsidR="00161FF4" w:rsidRPr="00282D15" w:rsidRDefault="00282D15" w:rsidP="00282D15">
            <w:r w:rsidRPr="00282D15">
              <w:rPr>
                <w:rtl/>
              </w:rPr>
              <w:t>גולה כהה קלה לפירוק(ריח של שיער שרוף)</w:t>
            </w: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23C33" w14:textId="77777777" w:rsidR="00161FF4" w:rsidRPr="00282D15" w:rsidRDefault="00282D15" w:rsidP="00282D15">
            <w:r w:rsidRPr="00282D15">
              <w:rPr>
                <w:rtl/>
              </w:rPr>
              <w:t>+</w:t>
            </w:r>
          </w:p>
        </w:tc>
      </w:tr>
    </w:tbl>
    <w:p w14:paraId="2404B83C" w14:textId="77777777" w:rsidR="0094066B" w:rsidRPr="00C455BC" w:rsidRDefault="0094066B" w:rsidP="00C455BC">
      <w:pPr>
        <w:pStyle w:val="ListParagraph"/>
        <w:spacing w:after="0" w:line="360" w:lineRule="auto"/>
        <w:rPr>
          <w:b/>
          <w:bCs/>
          <w:sz w:val="24"/>
          <w:szCs w:val="24"/>
          <w:rtl/>
        </w:rPr>
      </w:pPr>
    </w:p>
    <w:p w14:paraId="641C97CF" w14:textId="77777777" w:rsidR="00AF31B6" w:rsidRPr="00C455BC" w:rsidRDefault="00AF31B6" w:rsidP="00C455BC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>תצפית בבדים:</w:t>
      </w:r>
    </w:p>
    <w:p w14:paraId="37F8BB03" w14:textId="77777777" w:rsidR="006D5606" w:rsidRPr="00C455BC" w:rsidRDefault="006D5606" w:rsidP="00C455BC">
      <w:pPr>
        <w:pStyle w:val="ListParagraph"/>
        <w:spacing w:after="0" w:line="360" w:lineRule="auto"/>
        <w:ind w:left="1080"/>
        <w:rPr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>חומרים:</w:t>
      </w:r>
      <w:r w:rsidRPr="00C455BC">
        <w:rPr>
          <w:rFonts w:hint="cs"/>
          <w:sz w:val="24"/>
          <w:szCs w:val="24"/>
          <w:rtl/>
        </w:rPr>
        <w:t xml:space="preserve"> </w:t>
      </w:r>
      <w:r w:rsidR="00B278B6" w:rsidRPr="00C455BC">
        <w:rPr>
          <w:rFonts w:hint="cs"/>
          <w:sz w:val="24"/>
          <w:szCs w:val="24"/>
          <w:rtl/>
        </w:rPr>
        <w:t>זכוכית מגדלת או אפליקציית זכוכית מגדלת בפל</w:t>
      </w:r>
      <w:r w:rsidR="00273885">
        <w:rPr>
          <w:rFonts w:hint="cs"/>
          <w:sz w:val="24"/>
          <w:szCs w:val="24"/>
          <w:rtl/>
        </w:rPr>
        <w:t>א</w:t>
      </w:r>
      <w:r w:rsidR="00B278B6" w:rsidRPr="00C455BC">
        <w:rPr>
          <w:rFonts w:hint="cs"/>
          <w:sz w:val="24"/>
          <w:szCs w:val="24"/>
          <w:rtl/>
        </w:rPr>
        <w:t>פון.</w:t>
      </w:r>
    </w:p>
    <w:p w14:paraId="5C2B419F" w14:textId="77777777" w:rsidR="00AF31B6" w:rsidRPr="00C455BC" w:rsidRDefault="00B278B6" w:rsidP="00C455BC">
      <w:pPr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מהלך העבודה:</w:t>
      </w:r>
      <w:r w:rsidRPr="00C455BC">
        <w:rPr>
          <w:rFonts w:hint="cs"/>
          <w:sz w:val="24"/>
          <w:szCs w:val="24"/>
          <w:rtl/>
        </w:rPr>
        <w:t xml:space="preserve"> </w:t>
      </w:r>
      <w:r w:rsidR="00AF31B6" w:rsidRPr="00C455BC">
        <w:rPr>
          <w:rFonts w:hint="cs"/>
          <w:sz w:val="24"/>
          <w:szCs w:val="24"/>
          <w:rtl/>
        </w:rPr>
        <w:t xml:space="preserve">התבוננו בפיסת הבד מבעד לזכוכית מגדלת או בעזרת אפליקציה מתאימה בפלאפון וקבעו </w:t>
      </w:r>
      <w:r w:rsidR="00511F9A" w:rsidRPr="00C455BC">
        <w:rPr>
          <w:rFonts w:hint="cs"/>
          <w:sz w:val="24"/>
          <w:szCs w:val="24"/>
          <w:rtl/>
        </w:rPr>
        <w:t xml:space="preserve">את צורת העיבוד של הבד על </w:t>
      </w:r>
      <w:r w:rsidR="006D5606" w:rsidRPr="00C455BC">
        <w:rPr>
          <w:rFonts w:hint="cs"/>
          <w:sz w:val="24"/>
          <w:szCs w:val="24"/>
          <w:rtl/>
        </w:rPr>
        <w:t xml:space="preserve">פי </w:t>
      </w:r>
      <w:r w:rsidR="00511F9A" w:rsidRPr="00C455BC">
        <w:rPr>
          <w:rFonts w:hint="cs"/>
          <w:sz w:val="24"/>
          <w:szCs w:val="24"/>
          <w:rtl/>
        </w:rPr>
        <w:t>האיור הבא:</w:t>
      </w:r>
      <w:r w:rsidR="006D5606" w:rsidRPr="00C455BC">
        <w:rPr>
          <w:rFonts w:hint="cs"/>
          <w:sz w:val="24"/>
          <w:szCs w:val="24"/>
          <w:rtl/>
        </w:rPr>
        <w:t xml:space="preserve"> _______</w:t>
      </w:r>
    </w:p>
    <w:p w14:paraId="0281614F" w14:textId="77777777" w:rsidR="006D5606" w:rsidRPr="00C455BC" w:rsidRDefault="00127685" w:rsidP="00C455BC">
      <w:pPr>
        <w:spacing w:after="0" w:line="360" w:lineRule="auto"/>
        <w:ind w:left="1080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 wp14:anchorId="02448E2B" wp14:editId="7BDBA422">
            <wp:simplePos x="0" y="0"/>
            <wp:positionH relativeFrom="column">
              <wp:posOffset>854805</wp:posOffset>
            </wp:positionH>
            <wp:positionV relativeFrom="paragraph">
              <wp:posOffset>20418</wp:posOffset>
            </wp:positionV>
            <wp:extent cx="3740908" cy="1931158"/>
            <wp:effectExtent l="19050" t="0" r="0" b="0"/>
            <wp:wrapNone/>
            <wp:docPr id="6" name="תמונה 6" descr="אריגים שונ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אריגים שונים"/>
                    <pic:cNvPicPr/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47"/>
                    <a:stretch/>
                  </pic:blipFill>
                  <pic:spPr bwMode="auto">
                    <a:xfrm>
                      <a:off x="0" y="0"/>
                      <a:ext cx="3740908" cy="1931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87EC06F" w14:textId="77777777" w:rsidR="006D5606" w:rsidRPr="00C455BC" w:rsidRDefault="006D5606" w:rsidP="00C455BC">
      <w:pPr>
        <w:spacing w:after="0" w:line="360" w:lineRule="auto"/>
        <w:ind w:left="1080"/>
        <w:rPr>
          <w:sz w:val="24"/>
          <w:szCs w:val="24"/>
          <w:rtl/>
        </w:rPr>
      </w:pPr>
    </w:p>
    <w:p w14:paraId="71A926A9" w14:textId="77777777" w:rsidR="006D5606" w:rsidRPr="00C455BC" w:rsidRDefault="006D5606" w:rsidP="00C455BC">
      <w:pPr>
        <w:spacing w:after="0" w:line="360" w:lineRule="auto"/>
        <w:ind w:left="1080"/>
        <w:rPr>
          <w:sz w:val="24"/>
          <w:szCs w:val="24"/>
          <w:rtl/>
        </w:rPr>
      </w:pPr>
    </w:p>
    <w:p w14:paraId="013D050E" w14:textId="77777777" w:rsidR="006D5606" w:rsidRPr="00C455BC" w:rsidRDefault="006D5606" w:rsidP="00C455BC">
      <w:pPr>
        <w:spacing w:after="0" w:line="360" w:lineRule="auto"/>
        <w:ind w:left="1080"/>
        <w:rPr>
          <w:sz w:val="24"/>
          <w:szCs w:val="24"/>
          <w:rtl/>
        </w:rPr>
      </w:pPr>
    </w:p>
    <w:p w14:paraId="1CF78DAE" w14:textId="77777777" w:rsidR="006D5606" w:rsidRPr="00C455BC" w:rsidRDefault="006D5606" w:rsidP="00C455BC">
      <w:pPr>
        <w:spacing w:after="0" w:line="360" w:lineRule="auto"/>
        <w:ind w:left="1080"/>
        <w:rPr>
          <w:sz w:val="24"/>
          <w:szCs w:val="24"/>
          <w:rtl/>
        </w:rPr>
      </w:pPr>
    </w:p>
    <w:p w14:paraId="60030A67" w14:textId="77777777" w:rsidR="006D5606" w:rsidRDefault="006D5606" w:rsidP="00C455BC">
      <w:pPr>
        <w:spacing w:after="0" w:line="360" w:lineRule="auto"/>
        <w:rPr>
          <w:sz w:val="24"/>
          <w:szCs w:val="24"/>
          <w:rtl/>
        </w:rPr>
      </w:pPr>
    </w:p>
    <w:p w14:paraId="6FB2ED9D" w14:textId="77777777" w:rsidR="00127685" w:rsidRDefault="00127685" w:rsidP="00C455BC">
      <w:pPr>
        <w:spacing w:after="0" w:line="360" w:lineRule="auto"/>
        <w:rPr>
          <w:sz w:val="24"/>
          <w:szCs w:val="24"/>
          <w:rtl/>
        </w:rPr>
      </w:pPr>
    </w:p>
    <w:p w14:paraId="3E52A09D" w14:textId="77777777" w:rsidR="0094066B" w:rsidRPr="00C455BC" w:rsidRDefault="0094066B" w:rsidP="00C455BC">
      <w:pPr>
        <w:spacing w:after="0" w:line="360" w:lineRule="auto"/>
        <w:rPr>
          <w:sz w:val="24"/>
          <w:szCs w:val="24"/>
          <w:rtl/>
        </w:rPr>
      </w:pPr>
    </w:p>
    <w:p w14:paraId="02E87530" w14:textId="77777777" w:rsidR="006D5606" w:rsidRPr="00C455BC" w:rsidRDefault="006D5606" w:rsidP="00C455BC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 xml:space="preserve">ספיגת מים: </w:t>
      </w:r>
    </w:p>
    <w:p w14:paraId="2AE47739" w14:textId="77777777" w:rsidR="00B278B6" w:rsidRPr="00C455BC" w:rsidRDefault="00B278B6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חומרים:</w:t>
      </w:r>
      <w:r w:rsidRPr="00C455BC">
        <w:rPr>
          <w:rFonts w:hint="cs"/>
          <w:sz w:val="24"/>
          <w:szCs w:val="24"/>
          <w:rtl/>
        </w:rPr>
        <w:t xml:space="preserve"> טפי ,כוס עם מעט מים</w:t>
      </w:r>
    </w:p>
    <w:p w14:paraId="19BE95CF" w14:textId="3434AB5B" w:rsidR="00B278B6" w:rsidRPr="00C455BC" w:rsidRDefault="00B278B6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מהלך העבודה</w:t>
      </w:r>
      <w:r w:rsidRPr="00C455BC">
        <w:rPr>
          <w:rFonts w:hint="cs"/>
          <w:sz w:val="24"/>
          <w:szCs w:val="24"/>
          <w:rtl/>
        </w:rPr>
        <w:t>:</w:t>
      </w:r>
      <w:r w:rsidR="00FD34DA">
        <w:rPr>
          <w:rFonts w:hint="cs"/>
          <w:sz w:val="24"/>
          <w:szCs w:val="24"/>
          <w:rtl/>
        </w:rPr>
        <w:t xml:space="preserve"> </w:t>
      </w:r>
      <w:r w:rsidRPr="00C455BC">
        <w:rPr>
          <w:rFonts w:hint="cs"/>
          <w:sz w:val="24"/>
          <w:szCs w:val="24"/>
          <w:rtl/>
        </w:rPr>
        <w:t>טפטפו טיפת מים על פיסת הבד.</w:t>
      </w:r>
    </w:p>
    <w:p w14:paraId="3F85F759" w14:textId="77777777" w:rsidR="00B278B6" w:rsidRPr="00C455BC" w:rsidRDefault="00B278B6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תארו את תצפיותיכם:____________________________________________</w:t>
      </w:r>
    </w:p>
    <w:p w14:paraId="116EE04F" w14:textId="77777777" w:rsidR="00B278B6" w:rsidRDefault="00B278B6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האם הבד סופג מים?_______</w:t>
      </w:r>
    </w:p>
    <w:p w14:paraId="659FFB68" w14:textId="77777777" w:rsidR="002478C8" w:rsidRDefault="002478C8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</w:p>
    <w:p w14:paraId="457CB446" w14:textId="77777777" w:rsidR="0024695B" w:rsidRDefault="0024695B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</w:p>
    <w:p w14:paraId="5C1CC60F" w14:textId="77777777" w:rsidR="0024695B" w:rsidRDefault="0024695B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</w:p>
    <w:p w14:paraId="56E7051D" w14:textId="77777777" w:rsidR="00B278B6" w:rsidRPr="00C455BC" w:rsidRDefault="00B278B6" w:rsidP="00C455BC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lastRenderedPageBreak/>
        <w:t>בעירה:</w:t>
      </w:r>
    </w:p>
    <w:p w14:paraId="77BC174D" w14:textId="77777777" w:rsidR="0024695B" w:rsidRPr="00273885" w:rsidRDefault="00B278B6" w:rsidP="00273885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חומרים:</w:t>
      </w:r>
      <w:r w:rsidRPr="00C455BC">
        <w:rPr>
          <w:rFonts w:hint="cs"/>
          <w:sz w:val="24"/>
          <w:szCs w:val="24"/>
          <w:rtl/>
        </w:rPr>
        <w:t xml:space="preserve"> מספרים, מלקטת (פינצטה), גפרורים, קערה עם מים (לכיבוי הבערה), צלחת פטרי מזכוכית.</w:t>
      </w:r>
    </w:p>
    <w:p w14:paraId="05D6E926" w14:textId="77777777" w:rsidR="00B278B6" w:rsidRPr="00C455BC" w:rsidRDefault="00B278B6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מהלך העבודה</w:t>
      </w:r>
      <w:r w:rsidRPr="00C455BC">
        <w:rPr>
          <w:rFonts w:hint="cs"/>
          <w:sz w:val="24"/>
          <w:szCs w:val="24"/>
          <w:rtl/>
        </w:rPr>
        <w:t>:</w:t>
      </w:r>
      <w:r w:rsidR="00273885">
        <w:rPr>
          <w:rFonts w:hint="cs"/>
          <w:sz w:val="24"/>
          <w:szCs w:val="24"/>
          <w:rtl/>
        </w:rPr>
        <w:t xml:space="preserve"> </w:t>
      </w:r>
      <w:r w:rsidRPr="00C455BC">
        <w:rPr>
          <w:rFonts w:hint="cs"/>
          <w:sz w:val="24"/>
          <w:szCs w:val="24"/>
          <w:rtl/>
        </w:rPr>
        <w:t xml:space="preserve">גזרו מפיסת הבד חתיכה קטנה (0.5*2 ס"מ) </w:t>
      </w:r>
      <w:r w:rsidR="00273885">
        <w:rPr>
          <w:rFonts w:hint="cs"/>
          <w:sz w:val="24"/>
          <w:szCs w:val="24"/>
          <w:rtl/>
        </w:rPr>
        <w:t>ואחזו בה</w:t>
      </w:r>
      <w:r w:rsidRPr="00C455BC">
        <w:rPr>
          <w:rFonts w:hint="cs"/>
          <w:sz w:val="24"/>
          <w:szCs w:val="24"/>
          <w:rtl/>
        </w:rPr>
        <w:t xml:space="preserve"> בעזרת המלקטת.</w:t>
      </w:r>
    </w:p>
    <w:p w14:paraId="20BB1A2B" w14:textId="77777777" w:rsidR="00B278B6" w:rsidRPr="00C455BC" w:rsidRDefault="00B278B6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הדליקו את הגפרור וקרבו את פיסת הבד  ללהבה.</w:t>
      </w:r>
      <w:r w:rsidR="00273885">
        <w:rPr>
          <w:rFonts w:hint="cs"/>
          <w:sz w:val="24"/>
          <w:szCs w:val="24"/>
          <w:rtl/>
        </w:rPr>
        <w:t xml:space="preserve"> </w:t>
      </w:r>
      <w:r w:rsidRPr="00C455BC">
        <w:rPr>
          <w:rFonts w:hint="cs"/>
          <w:sz w:val="24"/>
          <w:szCs w:val="24"/>
          <w:rtl/>
        </w:rPr>
        <w:t>לאחר סיום הבע</w:t>
      </w:r>
      <w:r w:rsidR="00273885">
        <w:rPr>
          <w:rFonts w:hint="cs"/>
          <w:sz w:val="24"/>
          <w:szCs w:val="24"/>
          <w:rtl/>
        </w:rPr>
        <w:t>י</w:t>
      </w:r>
      <w:r w:rsidRPr="00C455BC">
        <w:rPr>
          <w:rFonts w:hint="cs"/>
          <w:sz w:val="24"/>
          <w:szCs w:val="24"/>
          <w:rtl/>
        </w:rPr>
        <w:t>רה הניחו את ה</w:t>
      </w:r>
      <w:r w:rsidR="00085A86" w:rsidRPr="00C455BC">
        <w:rPr>
          <w:rFonts w:hint="cs"/>
          <w:sz w:val="24"/>
          <w:szCs w:val="24"/>
          <w:rtl/>
        </w:rPr>
        <w:t>שרידים</w:t>
      </w:r>
      <w:r w:rsidRPr="00C455BC">
        <w:rPr>
          <w:rFonts w:hint="cs"/>
          <w:sz w:val="24"/>
          <w:szCs w:val="24"/>
          <w:rtl/>
        </w:rPr>
        <w:t xml:space="preserve"> על צלחת הפטרי. </w:t>
      </w:r>
    </w:p>
    <w:p w14:paraId="44E7A269" w14:textId="77777777" w:rsidR="00B278B6" w:rsidRPr="00C455BC" w:rsidRDefault="00085A86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האם הבד נשרף מהר או לאט? _______</w:t>
      </w:r>
    </w:p>
    <w:p w14:paraId="054E783B" w14:textId="77777777" w:rsidR="00085A86" w:rsidRPr="00C455BC" w:rsidRDefault="00085A86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האם חשתם בריח מוכר?___________</w:t>
      </w:r>
    </w:p>
    <w:p w14:paraId="2E6719FF" w14:textId="77777777" w:rsidR="00085A86" w:rsidRDefault="00085A86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תארו את השרידים____________________________________________</w:t>
      </w:r>
    </w:p>
    <w:p w14:paraId="445D05B5" w14:textId="77777777" w:rsidR="002478C8" w:rsidRPr="00C455BC" w:rsidRDefault="002478C8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</w:p>
    <w:p w14:paraId="3FB0C1D4" w14:textId="77777777" w:rsidR="00CC26C6" w:rsidRPr="00C455BC" w:rsidRDefault="00AA3073" w:rsidP="00C455BC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 xml:space="preserve">תגובה עם </w:t>
      </w:r>
      <w:proofErr w:type="spellStart"/>
      <w:r w:rsidRPr="00C455BC">
        <w:rPr>
          <w:rFonts w:hint="cs"/>
          <w:b/>
          <w:bCs/>
          <w:sz w:val="24"/>
          <w:szCs w:val="24"/>
          <w:rtl/>
        </w:rPr>
        <w:t>ביורט</w:t>
      </w:r>
      <w:proofErr w:type="spellEnd"/>
      <w:r w:rsidR="008A2032">
        <w:rPr>
          <w:rFonts w:hint="cs"/>
          <w:sz w:val="24"/>
          <w:szCs w:val="24"/>
          <w:rtl/>
        </w:rPr>
        <w:t xml:space="preserve"> </w:t>
      </w:r>
      <w:r w:rsidRPr="00C455BC">
        <w:rPr>
          <w:rFonts w:hint="cs"/>
          <w:sz w:val="24"/>
          <w:szCs w:val="24"/>
          <w:rtl/>
        </w:rPr>
        <w:t>(תמיסה המשמשת אינדיקטור לחלבון):</w:t>
      </w:r>
    </w:p>
    <w:p w14:paraId="7B08AA05" w14:textId="77777777" w:rsidR="00AA3073" w:rsidRPr="00C455BC" w:rsidRDefault="00AA3073" w:rsidP="008F7ABC">
      <w:pPr>
        <w:pStyle w:val="ListParagraph"/>
        <w:spacing w:after="0" w:line="360" w:lineRule="auto"/>
        <w:ind w:left="1080"/>
        <w:rPr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>חומרים</w:t>
      </w:r>
      <w:r w:rsidRPr="00C455BC">
        <w:rPr>
          <w:rFonts w:hint="cs"/>
          <w:sz w:val="24"/>
          <w:szCs w:val="24"/>
          <w:rtl/>
        </w:rPr>
        <w:t xml:space="preserve">: </w:t>
      </w:r>
      <w:r w:rsidR="007E4409">
        <w:rPr>
          <w:rFonts w:hint="cs"/>
          <w:sz w:val="24"/>
          <w:szCs w:val="24"/>
          <w:rtl/>
        </w:rPr>
        <w:t xml:space="preserve">תמיסת </w:t>
      </w:r>
      <w:proofErr w:type="spellStart"/>
      <w:r w:rsidR="007E4409">
        <w:rPr>
          <w:rFonts w:hint="cs"/>
          <w:sz w:val="24"/>
          <w:szCs w:val="24"/>
          <w:rtl/>
        </w:rPr>
        <w:t>ביורט</w:t>
      </w:r>
      <w:proofErr w:type="spellEnd"/>
      <w:r w:rsidR="007E4409">
        <w:rPr>
          <w:rFonts w:hint="cs"/>
          <w:sz w:val="24"/>
          <w:szCs w:val="24"/>
          <w:rtl/>
        </w:rPr>
        <w:t xml:space="preserve">: </w:t>
      </w:r>
      <w:r w:rsidRPr="00C455BC">
        <w:rPr>
          <w:rFonts w:hint="cs"/>
          <w:sz w:val="24"/>
          <w:szCs w:val="24"/>
          <w:rtl/>
        </w:rPr>
        <w:t xml:space="preserve">מבחנה </w:t>
      </w:r>
      <w:r w:rsidR="007E4409">
        <w:rPr>
          <w:rFonts w:hint="cs"/>
          <w:sz w:val="24"/>
          <w:szCs w:val="24"/>
        </w:rPr>
        <w:t>A</w:t>
      </w:r>
      <w:r w:rsidR="007E4409">
        <w:rPr>
          <w:rFonts w:hint="cs"/>
          <w:sz w:val="24"/>
          <w:szCs w:val="24"/>
          <w:rtl/>
        </w:rPr>
        <w:t xml:space="preserve"> המכילה נחושת גופרתית 1%, מבחנה </w:t>
      </w:r>
      <w:r w:rsidR="007E4409">
        <w:rPr>
          <w:rFonts w:hint="cs"/>
          <w:sz w:val="24"/>
          <w:szCs w:val="24"/>
        </w:rPr>
        <w:t>B</w:t>
      </w:r>
      <w:r w:rsidR="007E4409">
        <w:rPr>
          <w:rFonts w:hint="cs"/>
          <w:sz w:val="24"/>
          <w:szCs w:val="24"/>
          <w:rtl/>
        </w:rPr>
        <w:t xml:space="preserve"> המכילה תמיסת נתרן הידרוקסיד </w:t>
      </w:r>
      <w:r w:rsidR="007E4409">
        <w:rPr>
          <w:rFonts w:hint="cs"/>
          <w:sz w:val="24"/>
          <w:szCs w:val="24"/>
        </w:rPr>
        <w:t>6M</w:t>
      </w:r>
      <w:r w:rsidR="007E4409">
        <w:rPr>
          <w:rFonts w:hint="cs"/>
          <w:sz w:val="24"/>
          <w:szCs w:val="24"/>
          <w:rtl/>
        </w:rPr>
        <w:t xml:space="preserve"> (</w:t>
      </w:r>
      <w:r w:rsidR="008F7ABC">
        <w:rPr>
          <w:rFonts w:hint="cs"/>
          <w:sz w:val="24"/>
          <w:szCs w:val="24"/>
          <w:rtl/>
        </w:rPr>
        <w:t>אין</w:t>
      </w:r>
      <w:r w:rsidR="007E4409">
        <w:rPr>
          <w:rFonts w:hint="cs"/>
          <w:sz w:val="24"/>
          <w:szCs w:val="24"/>
          <w:rtl/>
        </w:rPr>
        <w:t xml:space="preserve"> לערבב את התמיסות לפני הניסוי), מבחנה </w:t>
      </w:r>
      <w:r w:rsidRPr="00C455BC">
        <w:rPr>
          <w:rFonts w:hint="cs"/>
          <w:sz w:val="24"/>
          <w:szCs w:val="24"/>
          <w:rtl/>
        </w:rPr>
        <w:t>ריקה,</w:t>
      </w:r>
      <w:r w:rsidR="00273885">
        <w:rPr>
          <w:rFonts w:hint="cs"/>
          <w:sz w:val="24"/>
          <w:szCs w:val="24"/>
          <w:rtl/>
        </w:rPr>
        <w:t xml:space="preserve"> </w:t>
      </w:r>
      <w:r w:rsidR="007E4409">
        <w:rPr>
          <w:rFonts w:hint="cs"/>
          <w:sz w:val="24"/>
          <w:szCs w:val="24"/>
          <w:rtl/>
        </w:rPr>
        <w:t>2</w:t>
      </w:r>
      <w:r w:rsidRPr="00C455BC">
        <w:rPr>
          <w:rFonts w:hint="cs"/>
          <w:sz w:val="24"/>
          <w:szCs w:val="24"/>
          <w:rtl/>
        </w:rPr>
        <w:t xml:space="preserve"> טפי ומספר</w:t>
      </w:r>
      <w:r w:rsidR="00273885">
        <w:rPr>
          <w:rFonts w:hint="cs"/>
          <w:sz w:val="24"/>
          <w:szCs w:val="24"/>
          <w:rtl/>
        </w:rPr>
        <w:t>י</w:t>
      </w:r>
      <w:r w:rsidRPr="00C455BC">
        <w:rPr>
          <w:rFonts w:hint="cs"/>
          <w:sz w:val="24"/>
          <w:szCs w:val="24"/>
          <w:rtl/>
        </w:rPr>
        <w:t>ים.</w:t>
      </w:r>
    </w:p>
    <w:p w14:paraId="166F7103" w14:textId="77777777" w:rsidR="00AA3073" w:rsidRPr="00C455BC" w:rsidRDefault="00AA3073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מהלך העבודה:</w:t>
      </w:r>
      <w:r w:rsidRPr="00C455BC">
        <w:rPr>
          <w:rFonts w:hint="cs"/>
          <w:sz w:val="24"/>
          <w:szCs w:val="24"/>
          <w:rtl/>
        </w:rPr>
        <w:t xml:space="preserve"> גזרו מפיסת הבד מספר פיסות קטנות והכניסו למבחנה הריקה.</w:t>
      </w:r>
    </w:p>
    <w:p w14:paraId="4C4F48D8" w14:textId="77777777" w:rsidR="00AA3073" w:rsidRPr="00C455BC" w:rsidRDefault="00AA3073" w:rsidP="007E4409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 xml:space="preserve">הוסיפו בעזרת הטפי </w:t>
      </w:r>
      <w:r w:rsidR="007E4409">
        <w:rPr>
          <w:rFonts w:hint="cs"/>
          <w:sz w:val="24"/>
          <w:szCs w:val="24"/>
          <w:rtl/>
        </w:rPr>
        <w:t xml:space="preserve">כמות שווה של כל אחת משתי התמיסות </w:t>
      </w:r>
      <w:r w:rsidR="007E4409">
        <w:rPr>
          <w:rFonts w:hint="cs"/>
          <w:sz w:val="24"/>
          <w:szCs w:val="24"/>
        </w:rPr>
        <w:t>A</w:t>
      </w:r>
      <w:r w:rsidR="007E4409">
        <w:rPr>
          <w:rFonts w:hint="cs"/>
          <w:sz w:val="24"/>
          <w:szCs w:val="24"/>
          <w:rtl/>
        </w:rPr>
        <w:t xml:space="preserve"> ו </w:t>
      </w:r>
      <w:r w:rsidR="007E4409">
        <w:rPr>
          <w:rFonts w:hint="cs"/>
          <w:sz w:val="24"/>
          <w:szCs w:val="24"/>
        </w:rPr>
        <w:t>B</w:t>
      </w:r>
      <w:r w:rsidR="007E4409">
        <w:rPr>
          <w:rFonts w:hint="cs"/>
          <w:sz w:val="24"/>
          <w:szCs w:val="24"/>
          <w:rtl/>
        </w:rPr>
        <w:t xml:space="preserve"> כך שהבד יהיה מכוסה כולו.</w:t>
      </w:r>
      <w:r w:rsidRPr="00C455BC">
        <w:rPr>
          <w:rFonts w:hint="cs"/>
          <w:sz w:val="24"/>
          <w:szCs w:val="24"/>
          <w:rtl/>
        </w:rPr>
        <w:t xml:space="preserve"> </w:t>
      </w:r>
    </w:p>
    <w:p w14:paraId="18AA6E9F" w14:textId="77777777" w:rsidR="00AA3073" w:rsidRPr="00C455BC" w:rsidRDefault="00AA3073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האם חל שינוי בצבע התמיסה?__________</w:t>
      </w:r>
    </w:p>
    <w:p w14:paraId="5D628FAB" w14:textId="77777777" w:rsidR="00AA3073" w:rsidRPr="00C455BC" w:rsidRDefault="00AA3073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האם הבד מכיל חלבון?_________</w:t>
      </w:r>
    </w:p>
    <w:p w14:paraId="292E7F05" w14:textId="77777777" w:rsidR="00E11982" w:rsidRPr="00C455BC" w:rsidRDefault="00DC49D6" w:rsidP="00C455BC">
      <w:pPr>
        <w:pStyle w:val="ListParagraph"/>
        <w:spacing w:after="0" w:line="360" w:lineRule="auto"/>
        <w:ind w:left="1080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D27A6" wp14:editId="4266C42D">
                <wp:simplePos x="0" y="0"/>
                <wp:positionH relativeFrom="column">
                  <wp:posOffset>1088390</wp:posOffset>
                </wp:positionH>
                <wp:positionV relativeFrom="paragraph">
                  <wp:posOffset>221615</wp:posOffset>
                </wp:positionV>
                <wp:extent cx="3078480" cy="375920"/>
                <wp:effectExtent l="0" t="0" r="7620" b="571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D2BD2" w14:textId="77777777" w:rsidR="00E11982" w:rsidRPr="00E11982" w:rsidRDefault="00E11982" w:rsidP="00E119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119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סוג הבד הוא</w:t>
                            </w:r>
                            <w:r w:rsidR="002738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(ע"פ הטבלה)</w:t>
                            </w:r>
                            <w:r w:rsidRPr="00E119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D27A6" id="Text Box 6" o:spid="_x0000_s1027" type="#_x0000_t202" style="position:absolute;left:0;text-align:left;margin-left:85.7pt;margin-top:17.45pt;width:242.4pt;height:29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">
                <v:textbox style="mso-fit-shape-to-text:t">
                  <w:txbxContent>
                    <w:p w14:paraId="53DD2BD2" w14:textId="77777777" w:rsidR="00E11982" w:rsidRPr="00E11982" w:rsidRDefault="00E11982" w:rsidP="00E11982">
                      <w:pPr>
                        <w:rPr>
                          <w:b/>
                          <w:bCs/>
                        </w:rPr>
                      </w:pPr>
                      <w:r w:rsidRPr="00E11982">
                        <w:rPr>
                          <w:rFonts w:hint="cs"/>
                          <w:b/>
                          <w:bCs/>
                          <w:rtl/>
                        </w:rPr>
                        <w:t>סוג הבד הוא</w:t>
                      </w:r>
                      <w:r w:rsidR="00273885">
                        <w:rPr>
                          <w:rFonts w:hint="cs"/>
                          <w:b/>
                          <w:bCs/>
                          <w:rtl/>
                        </w:rPr>
                        <w:t xml:space="preserve"> (ע"פ הטבלה)</w:t>
                      </w:r>
                      <w:r w:rsidRPr="00E11982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77CBABDE" w14:textId="77777777" w:rsidR="00616785" w:rsidRDefault="00616785" w:rsidP="00616785">
      <w:pPr>
        <w:spacing w:after="0" w:line="360" w:lineRule="auto"/>
        <w:rPr>
          <w:b/>
          <w:bCs/>
          <w:sz w:val="24"/>
          <w:szCs w:val="24"/>
          <w:u w:val="single"/>
          <w:rtl/>
        </w:rPr>
      </w:pPr>
    </w:p>
    <w:p w14:paraId="5B8D67AC" w14:textId="77777777" w:rsidR="00616785" w:rsidRDefault="00616785" w:rsidP="00616785">
      <w:pPr>
        <w:spacing w:after="0" w:line="360" w:lineRule="auto"/>
        <w:rPr>
          <w:b/>
          <w:bCs/>
          <w:sz w:val="24"/>
          <w:szCs w:val="24"/>
          <w:u w:val="single"/>
          <w:rtl/>
        </w:rPr>
      </w:pPr>
    </w:p>
    <w:p w14:paraId="5ACF0D6C" w14:textId="77777777" w:rsidR="00616785" w:rsidRPr="0029549B" w:rsidRDefault="00616785" w:rsidP="0024695B">
      <w:pPr>
        <w:spacing w:after="0" w:line="360" w:lineRule="auto"/>
        <w:ind w:left="720"/>
        <w:rPr>
          <w:b/>
          <w:bCs/>
          <w:sz w:val="24"/>
          <w:szCs w:val="24"/>
          <w:u w:val="single"/>
          <w:rtl/>
        </w:rPr>
      </w:pPr>
      <w:r w:rsidRPr="0029549B">
        <w:rPr>
          <w:rFonts w:hint="cs"/>
          <w:b/>
          <w:bCs/>
          <w:sz w:val="24"/>
          <w:szCs w:val="24"/>
          <w:u w:val="single"/>
          <w:rtl/>
        </w:rPr>
        <w:t xml:space="preserve">ממצא </w:t>
      </w:r>
      <w:r w:rsidR="0024695B">
        <w:rPr>
          <w:rFonts w:hint="cs"/>
          <w:b/>
          <w:bCs/>
          <w:sz w:val="24"/>
          <w:szCs w:val="24"/>
          <w:u w:val="single"/>
          <w:rtl/>
        </w:rPr>
        <w:t>ד</w:t>
      </w:r>
      <w:r w:rsidRPr="0029549B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29549B">
        <w:rPr>
          <w:b/>
          <w:bCs/>
          <w:sz w:val="24"/>
          <w:szCs w:val="24"/>
          <w:u w:val="single"/>
          <w:rtl/>
        </w:rPr>
        <w:t>–</w:t>
      </w:r>
      <w:r w:rsidRPr="0029549B">
        <w:rPr>
          <w:rFonts w:hint="cs"/>
          <w:b/>
          <w:bCs/>
          <w:sz w:val="24"/>
          <w:szCs w:val="24"/>
          <w:u w:val="single"/>
          <w:rtl/>
        </w:rPr>
        <w:t xml:space="preserve"> עט שחור</w:t>
      </w:r>
    </w:p>
    <w:p w14:paraId="5442BD34" w14:textId="77777777" w:rsidR="00616785" w:rsidRPr="00C455BC" w:rsidRDefault="00616785" w:rsidP="0024695B">
      <w:pPr>
        <w:spacing w:after="0" w:line="360" w:lineRule="auto"/>
        <w:ind w:left="72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בת</w:t>
      </w:r>
      <w:r w:rsidRPr="00C455BC">
        <w:rPr>
          <w:rFonts w:hint="cs"/>
          <w:b/>
          <w:bCs/>
          <w:sz w:val="24"/>
          <w:szCs w:val="24"/>
          <w:rtl/>
        </w:rPr>
        <w:t>יק החשוד נמצאה עט שחור. עליכם לבדוק האם בעט ז</w:t>
      </w:r>
      <w:r>
        <w:rPr>
          <w:rFonts w:hint="cs"/>
          <w:b/>
          <w:bCs/>
          <w:sz w:val="24"/>
          <w:szCs w:val="24"/>
          <w:rtl/>
        </w:rPr>
        <w:t>ה</w:t>
      </w:r>
      <w:r w:rsidRPr="00C455BC">
        <w:rPr>
          <w:rFonts w:hint="cs"/>
          <w:b/>
          <w:bCs/>
          <w:sz w:val="24"/>
          <w:szCs w:val="24"/>
          <w:rtl/>
        </w:rPr>
        <w:t xml:space="preserve"> נכתב הפתק שנמצא בזירת הפשע.</w:t>
      </w:r>
    </w:p>
    <w:p w14:paraId="1F614CFC" w14:textId="77777777" w:rsidR="00616785" w:rsidRPr="00C455BC" w:rsidRDefault="00616785" w:rsidP="0024695B">
      <w:pPr>
        <w:spacing w:before="240" w:after="0" w:line="360" w:lineRule="auto"/>
        <w:ind w:left="720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חומרים:</w:t>
      </w:r>
      <w:r w:rsidRPr="00C455BC">
        <w:rPr>
          <w:rFonts w:hint="cs"/>
          <w:sz w:val="24"/>
          <w:szCs w:val="24"/>
          <w:rtl/>
        </w:rPr>
        <w:t xml:space="preserve"> כוס כימית 100 מ"ל המכילה מי מלח בגובה סנטימטר אחד, כוס כימית 100 מ"ל המכילה </w:t>
      </w:r>
      <w:proofErr w:type="spellStart"/>
      <w:r w:rsidRPr="00C455BC">
        <w:rPr>
          <w:rFonts w:hint="cs"/>
          <w:sz w:val="24"/>
          <w:szCs w:val="24"/>
          <w:rtl/>
        </w:rPr>
        <w:t>מתאנול</w:t>
      </w:r>
      <w:proofErr w:type="spellEnd"/>
      <w:r w:rsidRPr="00C455BC">
        <w:rPr>
          <w:rFonts w:hint="cs"/>
          <w:sz w:val="24"/>
          <w:szCs w:val="24"/>
          <w:rtl/>
        </w:rPr>
        <w:t xml:space="preserve"> בגובה סנטימטר אחד, 2 רצועות נייר סינון בגודל המתאים לכוס, עט החשוד.</w:t>
      </w:r>
    </w:p>
    <w:p w14:paraId="72D311E5" w14:textId="77777777" w:rsidR="00616785" w:rsidRPr="0029549B" w:rsidRDefault="00616785" w:rsidP="0024695B">
      <w:pPr>
        <w:ind w:left="720"/>
        <w:rPr>
          <w:sz w:val="24"/>
          <w:szCs w:val="24"/>
          <w:rtl/>
        </w:rPr>
      </w:pPr>
      <w:r w:rsidRPr="0029549B">
        <w:rPr>
          <w:rFonts w:hint="cs"/>
          <w:b/>
          <w:bCs/>
          <w:sz w:val="24"/>
          <w:szCs w:val="24"/>
          <w:rtl/>
        </w:rPr>
        <w:t>מהלך העבודה:</w:t>
      </w:r>
      <w:r w:rsidRPr="0029549B">
        <w:rPr>
          <w:rFonts w:hint="cs"/>
          <w:sz w:val="24"/>
          <w:szCs w:val="24"/>
          <w:rtl/>
        </w:rPr>
        <w:t xml:space="preserve"> סמנו באמצעות ה</w:t>
      </w:r>
      <w:r>
        <w:rPr>
          <w:rFonts w:hint="cs"/>
          <w:sz w:val="24"/>
          <w:szCs w:val="24"/>
          <w:rtl/>
        </w:rPr>
        <w:t>עט</w:t>
      </w:r>
      <w:r w:rsidRPr="0029549B">
        <w:rPr>
          <w:rFonts w:hint="cs"/>
          <w:sz w:val="24"/>
          <w:szCs w:val="24"/>
          <w:rtl/>
        </w:rPr>
        <w:t xml:space="preserve"> השחור קו בגובה 2 ס"מ על כל אחת מרצועות הנייר.</w:t>
      </w:r>
    </w:p>
    <w:p w14:paraId="266280CB" w14:textId="77777777" w:rsidR="00616785" w:rsidRPr="0029549B" w:rsidRDefault="00616785" w:rsidP="0024695B">
      <w:pPr>
        <w:ind w:left="720"/>
        <w:rPr>
          <w:sz w:val="24"/>
          <w:szCs w:val="24"/>
          <w:rtl/>
        </w:rPr>
      </w:pPr>
      <w:r w:rsidRPr="0029549B">
        <w:rPr>
          <w:sz w:val="24"/>
          <w:szCs w:val="24"/>
          <w:rtl/>
        </w:rPr>
        <w:t>הכניסו את רצועת הנייר לכוס. הקו השחור צריך להיות מעל מפלס ה</w:t>
      </w:r>
      <w:r w:rsidRPr="0029549B">
        <w:rPr>
          <w:rFonts w:hint="cs"/>
          <w:sz w:val="24"/>
          <w:szCs w:val="24"/>
          <w:rtl/>
        </w:rPr>
        <w:t>נוזל</w:t>
      </w:r>
      <w:r w:rsidRPr="0029549B">
        <w:rPr>
          <w:sz w:val="24"/>
          <w:szCs w:val="24"/>
          <w:rtl/>
        </w:rPr>
        <w:t xml:space="preserve"> בכוס, כך שה</w:t>
      </w:r>
      <w:r w:rsidRPr="0029549B">
        <w:rPr>
          <w:rFonts w:hint="cs"/>
          <w:sz w:val="24"/>
          <w:szCs w:val="24"/>
          <w:rtl/>
        </w:rPr>
        <w:t>נוזל</w:t>
      </w:r>
      <w:r w:rsidRPr="0029549B">
        <w:rPr>
          <w:sz w:val="24"/>
          <w:szCs w:val="24"/>
          <w:rtl/>
        </w:rPr>
        <w:t xml:space="preserve"> לא יגע בו.</w:t>
      </w:r>
    </w:p>
    <w:p w14:paraId="2BF3B64D" w14:textId="77777777" w:rsidR="00616785" w:rsidRPr="0029549B" w:rsidRDefault="00616785" w:rsidP="0024695B">
      <w:pPr>
        <w:ind w:left="720"/>
        <w:rPr>
          <w:sz w:val="24"/>
          <w:szCs w:val="24"/>
          <w:rtl/>
        </w:rPr>
      </w:pPr>
      <w:r w:rsidRPr="0029549B">
        <w:rPr>
          <w:sz w:val="24"/>
          <w:szCs w:val="24"/>
          <w:rtl/>
        </w:rPr>
        <w:t>המתינו כמה דקות. יש לשמור את הכוס יציבה ולא להזיז אותה עד שהמים ייספגו ויגיעו כמעט עד ראש רצועת הנייר.</w:t>
      </w:r>
    </w:p>
    <w:p w14:paraId="3FA5778C" w14:textId="77777777" w:rsidR="00616785" w:rsidRPr="00C455BC" w:rsidRDefault="00616785" w:rsidP="0024695B">
      <w:pPr>
        <w:ind w:left="720"/>
        <w:rPr>
          <w:rtl/>
        </w:rPr>
      </w:pPr>
      <w:r w:rsidRPr="0029549B">
        <w:rPr>
          <w:rFonts w:hint="cs"/>
          <w:sz w:val="24"/>
          <w:szCs w:val="24"/>
          <w:rtl/>
        </w:rPr>
        <w:t>הוציאו את רצועות הנייר מהכוסות והניחו לייבוש</w:t>
      </w:r>
      <w:r w:rsidRPr="00C455BC">
        <w:rPr>
          <w:rFonts w:hint="cs"/>
          <w:rtl/>
        </w:rPr>
        <w:t>.</w:t>
      </w:r>
    </w:p>
    <w:p w14:paraId="49E80BF4" w14:textId="77777777" w:rsidR="0024695B" w:rsidRDefault="0024695B" w:rsidP="00C455BC">
      <w:pPr>
        <w:pStyle w:val="ListParagraph"/>
        <w:spacing w:after="0" w:line="360" w:lineRule="auto"/>
        <w:rPr>
          <w:sz w:val="24"/>
          <w:szCs w:val="24"/>
          <w:rtl/>
        </w:rPr>
      </w:pPr>
    </w:p>
    <w:p w14:paraId="661F5E2A" w14:textId="77777777" w:rsidR="0024695B" w:rsidRDefault="0024695B" w:rsidP="00C455BC">
      <w:pPr>
        <w:pStyle w:val="ListParagraph"/>
        <w:spacing w:after="0" w:line="360" w:lineRule="auto"/>
        <w:rPr>
          <w:sz w:val="24"/>
          <w:szCs w:val="24"/>
          <w:rtl/>
        </w:rPr>
      </w:pPr>
    </w:p>
    <w:p w14:paraId="5C6C58E2" w14:textId="77777777" w:rsidR="0024695B" w:rsidRDefault="0024695B" w:rsidP="00C455BC">
      <w:pPr>
        <w:pStyle w:val="ListParagraph"/>
        <w:spacing w:after="0" w:line="360" w:lineRule="auto"/>
        <w:rPr>
          <w:sz w:val="24"/>
          <w:szCs w:val="24"/>
          <w:rtl/>
        </w:rPr>
      </w:pPr>
    </w:p>
    <w:p w14:paraId="439AB7F5" w14:textId="77777777" w:rsidR="0024695B" w:rsidRDefault="0024695B" w:rsidP="00C455BC">
      <w:pPr>
        <w:pStyle w:val="ListParagraph"/>
        <w:spacing w:after="0" w:line="360" w:lineRule="auto"/>
        <w:rPr>
          <w:sz w:val="24"/>
          <w:szCs w:val="24"/>
          <w:rtl/>
        </w:rPr>
      </w:pPr>
    </w:p>
    <w:p w14:paraId="21901463" w14:textId="77777777" w:rsidR="00273885" w:rsidRDefault="00273885" w:rsidP="0024695B">
      <w:pPr>
        <w:pStyle w:val="ListParagraph"/>
        <w:spacing w:after="0" w:line="360" w:lineRule="auto"/>
        <w:rPr>
          <w:b/>
          <w:bCs/>
          <w:sz w:val="24"/>
          <w:szCs w:val="24"/>
          <w:u w:val="single"/>
          <w:rtl/>
        </w:rPr>
      </w:pPr>
    </w:p>
    <w:p w14:paraId="2F6AE066" w14:textId="77777777" w:rsidR="00273885" w:rsidRDefault="00273885" w:rsidP="0024695B">
      <w:pPr>
        <w:pStyle w:val="ListParagraph"/>
        <w:spacing w:after="0" w:line="360" w:lineRule="auto"/>
        <w:rPr>
          <w:b/>
          <w:bCs/>
          <w:sz w:val="24"/>
          <w:szCs w:val="24"/>
          <w:u w:val="single"/>
          <w:rtl/>
        </w:rPr>
      </w:pPr>
    </w:p>
    <w:p w14:paraId="322F7901" w14:textId="77777777" w:rsidR="00026CDE" w:rsidRDefault="00AF0489" w:rsidP="0024695B">
      <w:pPr>
        <w:pStyle w:val="ListParagraph"/>
        <w:spacing w:after="0" w:line="360" w:lineRule="auto"/>
        <w:rPr>
          <w:b/>
          <w:bCs/>
          <w:sz w:val="24"/>
          <w:szCs w:val="24"/>
          <w:u w:val="single"/>
          <w:rtl/>
        </w:rPr>
      </w:pPr>
      <w:r w:rsidRPr="002478C8">
        <w:rPr>
          <w:rFonts w:hint="cs"/>
          <w:b/>
          <w:bCs/>
          <w:sz w:val="24"/>
          <w:szCs w:val="24"/>
          <w:u w:val="single"/>
          <w:rtl/>
        </w:rPr>
        <w:t xml:space="preserve">ממצא </w:t>
      </w:r>
      <w:r w:rsidR="0024695B">
        <w:rPr>
          <w:rFonts w:hint="cs"/>
          <w:b/>
          <w:bCs/>
          <w:sz w:val="24"/>
          <w:szCs w:val="24"/>
          <w:u w:val="single"/>
          <w:rtl/>
        </w:rPr>
        <w:t>ה</w:t>
      </w:r>
      <w:r w:rsidRPr="002478C8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2478C8">
        <w:rPr>
          <w:b/>
          <w:bCs/>
          <w:sz w:val="24"/>
          <w:szCs w:val="24"/>
          <w:u w:val="single"/>
          <w:rtl/>
        </w:rPr>
        <w:t>–</w:t>
      </w:r>
      <w:r w:rsidRPr="002478C8">
        <w:rPr>
          <w:rFonts w:hint="cs"/>
          <w:b/>
          <w:bCs/>
          <w:sz w:val="24"/>
          <w:szCs w:val="24"/>
          <w:u w:val="single"/>
          <w:rtl/>
        </w:rPr>
        <w:t xml:space="preserve"> אבקה לבנה </w:t>
      </w:r>
    </w:p>
    <w:p w14:paraId="6241EDEF" w14:textId="77777777" w:rsidR="008A2032" w:rsidRDefault="008A2032" w:rsidP="008A2032">
      <w:pPr>
        <w:pStyle w:val="ListParagraph"/>
        <w:spacing w:after="0" w:line="360" w:lineRule="auto"/>
        <w:rPr>
          <w:b/>
          <w:bCs/>
          <w:sz w:val="24"/>
          <w:szCs w:val="24"/>
          <w:rtl/>
        </w:rPr>
      </w:pPr>
      <w:r w:rsidRPr="008A2032">
        <w:rPr>
          <w:rFonts w:hint="cs"/>
          <w:b/>
          <w:bCs/>
          <w:sz w:val="24"/>
          <w:szCs w:val="24"/>
          <w:rtl/>
        </w:rPr>
        <w:t>במהלך השוד נשפכה אבקה לבנה.</w:t>
      </w:r>
      <w:r>
        <w:rPr>
          <w:rFonts w:hint="cs"/>
          <w:b/>
          <w:bCs/>
          <w:sz w:val="24"/>
          <w:szCs w:val="24"/>
          <w:rtl/>
        </w:rPr>
        <w:t xml:space="preserve"> על שולחן המעבדה היו חמש אבקות:</w:t>
      </w:r>
    </w:p>
    <w:p w14:paraId="1651CA1C" w14:textId="77777777" w:rsidR="008A2032" w:rsidRPr="00C455BC" w:rsidRDefault="008A2032" w:rsidP="009F30D4">
      <w:pPr>
        <w:pStyle w:val="ListParagraph"/>
        <w:spacing w:after="0" w:line="360" w:lineRule="auto"/>
        <w:rPr>
          <w:b/>
          <w:bCs/>
          <w:sz w:val="24"/>
          <w:szCs w:val="24"/>
          <w:rtl/>
        </w:rPr>
      </w:pPr>
      <w:r w:rsidRPr="008A2032">
        <w:rPr>
          <w:rFonts w:hint="cs"/>
          <w:b/>
          <w:bCs/>
          <w:sz w:val="24"/>
          <w:szCs w:val="24"/>
          <w:rtl/>
        </w:rPr>
        <w:t>עמיל</w:t>
      </w:r>
      <w:r w:rsidR="009F30D4">
        <w:rPr>
          <w:rFonts w:hint="cs"/>
          <w:b/>
          <w:bCs/>
          <w:sz w:val="24"/>
          <w:szCs w:val="24"/>
          <w:rtl/>
        </w:rPr>
        <w:t xml:space="preserve">ן, גלוקוז, סודה </w:t>
      </w:r>
      <w:proofErr w:type="spellStart"/>
      <w:r w:rsidR="009F30D4">
        <w:rPr>
          <w:rFonts w:hint="cs"/>
          <w:b/>
          <w:bCs/>
          <w:sz w:val="24"/>
          <w:szCs w:val="24"/>
          <w:rtl/>
        </w:rPr>
        <w:t>לשתיה</w:t>
      </w:r>
      <w:proofErr w:type="spellEnd"/>
      <w:r w:rsidR="009F30D4">
        <w:rPr>
          <w:rFonts w:hint="cs"/>
          <w:b/>
          <w:bCs/>
          <w:sz w:val="24"/>
          <w:szCs w:val="24"/>
          <w:rtl/>
        </w:rPr>
        <w:t>, אבקת חלב</w:t>
      </w:r>
      <w:r w:rsidRPr="008A2032">
        <w:rPr>
          <w:rFonts w:hint="cs"/>
          <w:b/>
          <w:bCs/>
          <w:sz w:val="24"/>
          <w:szCs w:val="24"/>
          <w:rtl/>
        </w:rPr>
        <w:t xml:space="preserve"> </w:t>
      </w:r>
      <w:r w:rsidR="009F30D4">
        <w:rPr>
          <w:rFonts w:hint="cs"/>
          <w:b/>
          <w:bCs/>
          <w:sz w:val="24"/>
          <w:szCs w:val="24"/>
          <w:rtl/>
        </w:rPr>
        <w:t>ו</w:t>
      </w:r>
      <w:r w:rsidRPr="008A2032">
        <w:rPr>
          <w:rFonts w:hint="cs"/>
          <w:b/>
          <w:bCs/>
          <w:sz w:val="24"/>
          <w:szCs w:val="24"/>
          <w:rtl/>
        </w:rPr>
        <w:t>מלח לימון.</w:t>
      </w:r>
    </w:p>
    <w:p w14:paraId="5AC3574E" w14:textId="77777777" w:rsidR="008A2032" w:rsidRPr="008A2032" w:rsidRDefault="008A2032" w:rsidP="008A2032">
      <w:pPr>
        <w:spacing w:after="0"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</w:t>
      </w:r>
      <w:r w:rsidRPr="008A2032">
        <w:rPr>
          <w:rFonts w:hint="cs"/>
          <w:b/>
          <w:bCs/>
          <w:sz w:val="24"/>
          <w:szCs w:val="24"/>
          <w:rtl/>
        </w:rPr>
        <w:t xml:space="preserve"> על בגדו של החשוד נמצאה אבקה לבנה.</w:t>
      </w:r>
    </w:p>
    <w:p w14:paraId="12F941F3" w14:textId="77777777" w:rsidR="00273885" w:rsidRPr="00273885" w:rsidRDefault="00302D47" w:rsidP="00273885">
      <w:pPr>
        <w:pStyle w:val="ListParagraph"/>
        <w:spacing w:after="0" w:line="360" w:lineRule="auto"/>
        <w:rPr>
          <w:b/>
          <w:bCs/>
          <w:sz w:val="24"/>
          <w:szCs w:val="24"/>
          <w:rtl/>
        </w:rPr>
      </w:pPr>
      <w:r w:rsidRPr="008A2032">
        <w:rPr>
          <w:rFonts w:hint="cs"/>
          <w:b/>
          <w:bCs/>
          <w:sz w:val="24"/>
          <w:szCs w:val="24"/>
          <w:rtl/>
        </w:rPr>
        <w:t>בצעו את הבדיקות הבאות וזהו מהי האבקה</w:t>
      </w:r>
      <w:r w:rsidR="008A2032">
        <w:rPr>
          <w:rFonts w:hint="cs"/>
          <w:b/>
          <w:bCs/>
          <w:sz w:val="24"/>
          <w:szCs w:val="24"/>
          <w:rtl/>
        </w:rPr>
        <w:t>.</w:t>
      </w:r>
    </w:p>
    <w:p w14:paraId="7F63CF5B" w14:textId="77777777" w:rsidR="00026CDE" w:rsidRPr="00C455BC" w:rsidRDefault="00026CDE" w:rsidP="00C455BC">
      <w:pPr>
        <w:pStyle w:val="ListParagraph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חומרים:</w:t>
      </w:r>
      <w:r w:rsidR="009F30D4">
        <w:rPr>
          <w:rFonts w:hint="cs"/>
          <w:sz w:val="24"/>
          <w:szCs w:val="24"/>
          <w:rtl/>
        </w:rPr>
        <w:t xml:space="preserve"> </w:t>
      </w:r>
      <w:r w:rsidRPr="00C455BC">
        <w:rPr>
          <w:rFonts w:hint="cs"/>
          <w:sz w:val="24"/>
          <w:szCs w:val="24"/>
          <w:rtl/>
        </w:rPr>
        <w:t xml:space="preserve">אבקה לבנה, חמש </w:t>
      </w:r>
      <w:r w:rsidRPr="00273885">
        <w:rPr>
          <w:rFonts w:hint="cs"/>
          <w:sz w:val="24"/>
          <w:szCs w:val="24"/>
          <w:rtl/>
        </w:rPr>
        <w:t>כוסיות קטנות</w:t>
      </w:r>
      <w:r w:rsidR="00726EB5">
        <w:rPr>
          <w:rFonts w:hint="cs"/>
          <w:sz w:val="24"/>
          <w:szCs w:val="24"/>
          <w:rtl/>
        </w:rPr>
        <w:t xml:space="preserve"> </w:t>
      </w:r>
      <w:r w:rsidR="00273885">
        <w:rPr>
          <w:rFonts w:hint="cs"/>
          <w:sz w:val="24"/>
          <w:szCs w:val="24"/>
          <w:rtl/>
        </w:rPr>
        <w:t>/</w:t>
      </w:r>
      <w:r w:rsidR="00726EB5">
        <w:rPr>
          <w:rFonts w:hint="cs"/>
          <w:sz w:val="24"/>
          <w:szCs w:val="24"/>
          <w:rtl/>
        </w:rPr>
        <w:t xml:space="preserve"> </w:t>
      </w:r>
      <w:r w:rsidR="00273885">
        <w:rPr>
          <w:rFonts w:hint="cs"/>
          <w:sz w:val="24"/>
          <w:szCs w:val="24"/>
          <w:rtl/>
        </w:rPr>
        <w:t>תבנית שקעים,</w:t>
      </w:r>
      <w:r w:rsidRPr="00C455BC">
        <w:rPr>
          <w:rFonts w:hint="cs"/>
          <w:sz w:val="24"/>
          <w:szCs w:val="24"/>
          <w:rtl/>
        </w:rPr>
        <w:t xml:space="preserve"> כפית, </w:t>
      </w:r>
      <w:r w:rsidR="00302D47" w:rsidRPr="00C455BC">
        <w:rPr>
          <w:rFonts w:hint="cs"/>
          <w:sz w:val="24"/>
          <w:szCs w:val="24"/>
          <w:rtl/>
        </w:rPr>
        <w:t>אינדיקטורים בבקבוקוני טפי (או במבחנה יחד עם טפי), כוסית עם מים, מקלון לבדיקת גלוקוז.</w:t>
      </w:r>
    </w:p>
    <w:p w14:paraId="3316CC39" w14:textId="77777777" w:rsidR="00302D47" w:rsidRPr="00C455BC" w:rsidRDefault="00302D47" w:rsidP="00C455BC">
      <w:pPr>
        <w:pStyle w:val="ListParagraph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 xml:space="preserve">מהלך העבודה: </w:t>
      </w:r>
      <w:r w:rsidRPr="00C455BC">
        <w:rPr>
          <w:rFonts w:hint="cs"/>
          <w:sz w:val="24"/>
          <w:szCs w:val="24"/>
          <w:rtl/>
        </w:rPr>
        <w:t>קחו בעזרת הכפית מהאבקה</w:t>
      </w:r>
      <w:r w:rsidR="00616785">
        <w:rPr>
          <w:rFonts w:hint="cs"/>
          <w:sz w:val="24"/>
          <w:szCs w:val="24"/>
          <w:rtl/>
        </w:rPr>
        <w:t xml:space="preserve"> הלבנה והכניסו לכל אחת מהכוסיות</w:t>
      </w:r>
      <w:r w:rsidR="00726EB5">
        <w:rPr>
          <w:rFonts w:hint="cs"/>
          <w:sz w:val="24"/>
          <w:szCs w:val="24"/>
          <w:rtl/>
        </w:rPr>
        <w:t xml:space="preserve"> </w:t>
      </w:r>
      <w:r w:rsidR="00616785">
        <w:rPr>
          <w:rFonts w:hint="cs"/>
          <w:sz w:val="24"/>
          <w:szCs w:val="24"/>
          <w:rtl/>
        </w:rPr>
        <w:t>/ השקעים.</w:t>
      </w:r>
    </w:p>
    <w:p w14:paraId="0CA56B6B" w14:textId="77777777" w:rsidR="00302D47" w:rsidRDefault="00302D47" w:rsidP="00C455BC">
      <w:pPr>
        <w:pStyle w:val="ListParagraph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טפטפו לכל כוסית מאחד האינדיקטורים ורשמו את התוצאות בטבלה.</w:t>
      </w:r>
    </w:p>
    <w:p w14:paraId="4116B100" w14:textId="77777777" w:rsidR="008F7ABC" w:rsidRPr="008F7ABC" w:rsidRDefault="008F7ABC" w:rsidP="008F7ABC">
      <w:pPr>
        <w:pStyle w:val="ListParagraph"/>
        <w:spacing w:after="0" w:line="360" w:lineRule="auto"/>
        <w:rPr>
          <w:b/>
          <w:bCs/>
          <w:sz w:val="24"/>
          <w:szCs w:val="24"/>
          <w:rtl/>
        </w:rPr>
      </w:pPr>
      <w:r w:rsidRPr="008F7ABC">
        <w:rPr>
          <w:rFonts w:hint="cs"/>
          <w:b/>
          <w:bCs/>
          <w:sz w:val="24"/>
          <w:szCs w:val="24"/>
          <w:rtl/>
        </w:rPr>
        <w:t>שימו לב!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8F7ABC">
        <w:rPr>
          <w:rFonts w:hint="cs"/>
          <w:sz w:val="24"/>
          <w:szCs w:val="24"/>
          <w:rtl/>
        </w:rPr>
        <w:t xml:space="preserve">מתמיסת </w:t>
      </w:r>
      <w:proofErr w:type="spellStart"/>
      <w:r w:rsidRPr="008F7ABC">
        <w:rPr>
          <w:rFonts w:hint="cs"/>
          <w:sz w:val="24"/>
          <w:szCs w:val="24"/>
          <w:rtl/>
        </w:rPr>
        <w:t>הביורט</w:t>
      </w:r>
      <w:proofErr w:type="spellEnd"/>
      <w:r w:rsidRPr="008F7ABC">
        <w:rPr>
          <w:rFonts w:hint="cs"/>
          <w:sz w:val="24"/>
          <w:szCs w:val="24"/>
          <w:rtl/>
        </w:rPr>
        <w:t xml:space="preserve"> יש להוסיף</w:t>
      </w:r>
      <w:r w:rsidRPr="00C455BC">
        <w:rPr>
          <w:rFonts w:hint="cs"/>
          <w:sz w:val="24"/>
          <w:szCs w:val="24"/>
          <w:rtl/>
        </w:rPr>
        <w:t xml:space="preserve"> בעזרת הטפי</w:t>
      </w:r>
      <w:r w:rsidR="00726EB5">
        <w:rPr>
          <w:rFonts w:hint="cs"/>
          <w:sz w:val="24"/>
          <w:szCs w:val="24"/>
          <w:rtl/>
        </w:rPr>
        <w:t xml:space="preserve"> 5 טיפות</w:t>
      </w:r>
      <w:r w:rsidRPr="00C455BC">
        <w:rPr>
          <w:rFonts w:hint="cs"/>
          <w:sz w:val="24"/>
          <w:szCs w:val="24"/>
          <w:rtl/>
        </w:rPr>
        <w:t xml:space="preserve"> </w:t>
      </w:r>
      <w:r w:rsidR="00726EB5">
        <w:rPr>
          <w:rFonts w:hint="cs"/>
          <w:sz w:val="24"/>
          <w:szCs w:val="24"/>
          <w:rtl/>
        </w:rPr>
        <w:t>מ</w:t>
      </w:r>
      <w:r>
        <w:rPr>
          <w:rFonts w:hint="cs"/>
          <w:sz w:val="24"/>
          <w:szCs w:val="24"/>
          <w:rtl/>
        </w:rPr>
        <w:t xml:space="preserve">כל אחת משתי התמיסות </w:t>
      </w:r>
      <w:r>
        <w:rPr>
          <w:rFonts w:hint="cs"/>
          <w:sz w:val="24"/>
          <w:szCs w:val="24"/>
        </w:rPr>
        <w:t>A</w:t>
      </w:r>
      <w:r>
        <w:rPr>
          <w:rFonts w:hint="cs"/>
          <w:sz w:val="24"/>
          <w:szCs w:val="24"/>
          <w:rtl/>
        </w:rPr>
        <w:t xml:space="preserve"> ו </w:t>
      </w:r>
      <w:r>
        <w:rPr>
          <w:rFonts w:hint="cs"/>
          <w:sz w:val="24"/>
          <w:szCs w:val="24"/>
        </w:rPr>
        <w:t>B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(אין לערבב את התמיסות לפני הניסוי</w:t>
      </w:r>
      <w:r>
        <w:rPr>
          <w:rFonts w:hint="cs"/>
          <w:b/>
          <w:bCs/>
          <w:sz w:val="24"/>
          <w:szCs w:val="24"/>
          <w:rtl/>
        </w:rPr>
        <w:t>).</w:t>
      </w:r>
    </w:p>
    <w:p w14:paraId="1E9131A2" w14:textId="77777777" w:rsidR="00302D47" w:rsidRPr="00C455BC" w:rsidRDefault="00302D47" w:rsidP="00C455BC">
      <w:pPr>
        <w:pStyle w:val="ListParagraph"/>
        <w:spacing w:after="0" w:line="360" w:lineRule="auto"/>
        <w:rPr>
          <w:b/>
          <w:bCs/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טבלו את המקלון לזיהוי גלוקוז בכוסית המים, הניחו אותו על האבקה שבכוסית החמישית ובדקו אם צבע הריבוע השתנה.</w:t>
      </w:r>
    </w:p>
    <w:p w14:paraId="4329C528" w14:textId="77777777" w:rsidR="0077179F" w:rsidRPr="00C455BC" w:rsidRDefault="0077179F" w:rsidP="002478C8">
      <w:pPr>
        <w:pStyle w:val="ListParagraph"/>
        <w:spacing w:before="240" w:after="0" w:line="360" w:lineRule="auto"/>
        <w:rPr>
          <w:b/>
          <w:bCs/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טבלה לסיכום התוצאות.</w:t>
      </w:r>
    </w:p>
    <w:tbl>
      <w:tblPr>
        <w:tblStyle w:val="TableGrid"/>
        <w:bidiVisual/>
        <w:tblW w:w="0" w:type="auto"/>
        <w:tblInd w:w="1350" w:type="dxa"/>
        <w:tblLook w:val="04A0" w:firstRow="1" w:lastRow="0" w:firstColumn="1" w:lastColumn="0" w:noHBand="0" w:noVBand="1"/>
      </w:tblPr>
      <w:tblGrid>
        <w:gridCol w:w="1882"/>
        <w:gridCol w:w="1134"/>
        <w:gridCol w:w="1271"/>
        <w:gridCol w:w="1139"/>
        <w:gridCol w:w="1129"/>
        <w:gridCol w:w="1417"/>
      </w:tblGrid>
      <w:tr w:rsidR="00007232" w:rsidRPr="00C455BC" w14:paraId="5E1CBC65" w14:textId="77777777" w:rsidTr="0029549B">
        <w:tc>
          <w:tcPr>
            <w:tcW w:w="1882" w:type="dxa"/>
          </w:tcPr>
          <w:p w14:paraId="347D56F0" w14:textId="77777777" w:rsidR="004607CE" w:rsidRPr="00C455BC" w:rsidRDefault="004607CE" w:rsidP="00C455BC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האינדיקטור שהוסף לאבקה</w:t>
            </w:r>
          </w:p>
        </w:tc>
        <w:tc>
          <w:tcPr>
            <w:tcW w:w="1134" w:type="dxa"/>
          </w:tcPr>
          <w:p w14:paraId="477D12FF" w14:textId="77777777" w:rsidR="004607CE" w:rsidRPr="00C455BC" w:rsidRDefault="00007232" w:rsidP="00C455BC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 xml:space="preserve">פנול </w:t>
            </w:r>
            <w:proofErr w:type="spellStart"/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פתלאין</w:t>
            </w:r>
            <w:proofErr w:type="spellEnd"/>
          </w:p>
        </w:tc>
        <w:tc>
          <w:tcPr>
            <w:tcW w:w="1271" w:type="dxa"/>
          </w:tcPr>
          <w:p w14:paraId="244EAA5D" w14:textId="77777777" w:rsidR="004607CE" w:rsidRPr="00C455BC" w:rsidRDefault="00007232" w:rsidP="00C455BC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פנול אדום</w:t>
            </w:r>
          </w:p>
        </w:tc>
        <w:tc>
          <w:tcPr>
            <w:tcW w:w="1139" w:type="dxa"/>
          </w:tcPr>
          <w:p w14:paraId="78EA7092" w14:textId="77777777" w:rsidR="004607CE" w:rsidRPr="00C455BC" w:rsidRDefault="00007232" w:rsidP="00C455BC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תמיסת יוד</w:t>
            </w:r>
          </w:p>
        </w:tc>
        <w:tc>
          <w:tcPr>
            <w:tcW w:w="1129" w:type="dxa"/>
          </w:tcPr>
          <w:p w14:paraId="54ED997C" w14:textId="77777777" w:rsidR="004607CE" w:rsidRPr="00C455BC" w:rsidRDefault="00007232" w:rsidP="00C455BC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 xml:space="preserve">תמיסת </w:t>
            </w:r>
            <w:proofErr w:type="spellStart"/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ביורט</w:t>
            </w:r>
            <w:proofErr w:type="spellEnd"/>
          </w:p>
        </w:tc>
        <w:tc>
          <w:tcPr>
            <w:tcW w:w="1417" w:type="dxa"/>
          </w:tcPr>
          <w:p w14:paraId="3A25FB0C" w14:textId="77777777" w:rsidR="004607CE" w:rsidRPr="00C455BC" w:rsidRDefault="00007232" w:rsidP="00C455BC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מקלון בודק גלוקוז</w:t>
            </w:r>
          </w:p>
        </w:tc>
      </w:tr>
      <w:tr w:rsidR="00007232" w:rsidRPr="00C455BC" w14:paraId="444E99F0" w14:textId="77777777" w:rsidTr="0029549B">
        <w:tc>
          <w:tcPr>
            <w:tcW w:w="1882" w:type="dxa"/>
          </w:tcPr>
          <w:p w14:paraId="0F746202" w14:textId="77777777" w:rsidR="004607CE" w:rsidRPr="00C455BC" w:rsidRDefault="004607CE" w:rsidP="00C455BC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השינוי שהופיע</w:t>
            </w:r>
          </w:p>
          <w:p w14:paraId="7EE0AF1B" w14:textId="77777777" w:rsidR="00007232" w:rsidRPr="00C455BC" w:rsidRDefault="00007232" w:rsidP="00C455BC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CAA8A7C" w14:textId="77777777" w:rsidR="004607CE" w:rsidRPr="00C455BC" w:rsidRDefault="004607CE" w:rsidP="00C455BC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1" w:type="dxa"/>
          </w:tcPr>
          <w:p w14:paraId="058F6B47" w14:textId="77777777" w:rsidR="004607CE" w:rsidRPr="00C455BC" w:rsidRDefault="004607CE" w:rsidP="00C455BC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14:paraId="6A13270E" w14:textId="77777777" w:rsidR="004607CE" w:rsidRPr="00C455BC" w:rsidRDefault="004607CE" w:rsidP="00C455BC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14:paraId="7BCE40FD" w14:textId="77777777" w:rsidR="004607CE" w:rsidRPr="00C455BC" w:rsidRDefault="004607CE" w:rsidP="00C455BC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32A0223F" w14:textId="77777777" w:rsidR="004607CE" w:rsidRPr="00C455BC" w:rsidRDefault="004607CE" w:rsidP="00C455BC">
            <w:pPr>
              <w:pStyle w:val="ListParagraph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67457DE" w14:textId="77777777" w:rsidR="004607CE" w:rsidRPr="00C455BC" w:rsidRDefault="004607CE" w:rsidP="00C455BC">
      <w:pPr>
        <w:pStyle w:val="ListParagraph"/>
        <w:spacing w:after="0" w:line="360" w:lineRule="auto"/>
        <w:rPr>
          <w:b/>
          <w:bCs/>
          <w:sz w:val="24"/>
          <w:szCs w:val="24"/>
          <w:rtl/>
        </w:rPr>
      </w:pPr>
    </w:p>
    <w:p w14:paraId="085BA4A9" w14:textId="77777777" w:rsidR="00026CDE" w:rsidRPr="00C455BC" w:rsidRDefault="0077179F" w:rsidP="008A2032">
      <w:pPr>
        <w:pStyle w:val="ListParagraph"/>
        <w:spacing w:after="0" w:line="360" w:lineRule="auto"/>
        <w:rPr>
          <w:b/>
          <w:bCs/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על פי התוצאות שקיבלת</w:t>
      </w:r>
      <w:r w:rsidR="00726EB5">
        <w:rPr>
          <w:rFonts w:hint="cs"/>
          <w:b/>
          <w:bCs/>
          <w:sz w:val="24"/>
          <w:szCs w:val="24"/>
          <w:rtl/>
        </w:rPr>
        <w:t>ם</w:t>
      </w:r>
      <w:r w:rsidRPr="00C455BC">
        <w:rPr>
          <w:rFonts w:hint="cs"/>
          <w:b/>
          <w:bCs/>
          <w:sz w:val="24"/>
          <w:szCs w:val="24"/>
          <w:rtl/>
        </w:rPr>
        <w:t>, ולפי הנתונים שבטבלה הבאה, מצאו מהי האבקה שנמצאה על בגדו של החשוד?</w:t>
      </w:r>
      <w:r w:rsidR="00441EDF" w:rsidRPr="00C455BC">
        <w:rPr>
          <w:rFonts w:hint="cs"/>
          <w:b/>
          <w:bCs/>
          <w:sz w:val="24"/>
          <w:szCs w:val="24"/>
          <w:rtl/>
        </w:rPr>
        <w:t xml:space="preserve"> </w:t>
      </w:r>
      <w:r w:rsidR="008A2032">
        <w:rPr>
          <w:rFonts w:hint="cs"/>
          <w:b/>
          <w:bCs/>
          <w:sz w:val="24"/>
          <w:szCs w:val="24"/>
          <w:rtl/>
        </w:rPr>
        <w:t>____________</w:t>
      </w:r>
    </w:p>
    <w:p w14:paraId="3EC8A609" w14:textId="77777777" w:rsidR="00026CDE" w:rsidRPr="00C455BC" w:rsidRDefault="00026CDE" w:rsidP="00C455BC">
      <w:pPr>
        <w:spacing w:after="0" w:line="360" w:lineRule="auto"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1750"/>
        <w:gridCol w:w="1749"/>
      </w:tblGrid>
      <w:tr w:rsidR="008A40AD" w:rsidRPr="008A40AD" w14:paraId="2767D1BD" w14:textId="77777777" w:rsidTr="008A40AD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67B6A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האינדיקטור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6AAC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החומר המזוהה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4E282B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הצבע המתקבל </w:t>
            </w:r>
          </w:p>
        </w:tc>
      </w:tr>
      <w:tr w:rsidR="008A40AD" w:rsidRPr="008A40AD" w14:paraId="3379128C" w14:textId="77777777" w:rsidTr="008A40AD">
        <w:trPr>
          <w:trHeight w:val="584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60A83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פנול </w:t>
            </w:r>
            <w:proofErr w:type="spellStart"/>
            <w:r w:rsidRPr="008A40AD">
              <w:rPr>
                <w:b/>
                <w:bCs/>
                <w:sz w:val="24"/>
                <w:szCs w:val="24"/>
                <w:rtl/>
              </w:rPr>
              <w:t>פתלאין</w:t>
            </w:r>
            <w:proofErr w:type="spellEnd"/>
            <w:r w:rsidRPr="008A40AD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E2F0A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בסיס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F583E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סגול </w:t>
            </w:r>
          </w:p>
        </w:tc>
      </w:tr>
      <w:tr w:rsidR="008A40AD" w:rsidRPr="008A40AD" w14:paraId="6E6FAC48" w14:textId="77777777" w:rsidTr="008A40AD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95E66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פנול אדום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74B38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חומצה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4D66DC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כתום- צהוב </w:t>
            </w:r>
          </w:p>
        </w:tc>
      </w:tr>
      <w:tr w:rsidR="008A40AD" w:rsidRPr="008A40AD" w14:paraId="636077D4" w14:textId="77777777" w:rsidTr="008A40AD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1465C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מקלון לבדיקת גלוקוז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52018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גלוקוז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D2F68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ירוק </w:t>
            </w:r>
          </w:p>
        </w:tc>
      </w:tr>
      <w:tr w:rsidR="008A40AD" w:rsidRPr="008A40AD" w14:paraId="6793C65E" w14:textId="77777777" w:rsidTr="008A40AD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1F20F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תמיסת יוד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FEE76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עמילן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3BE381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שחור </w:t>
            </w:r>
          </w:p>
        </w:tc>
      </w:tr>
      <w:tr w:rsidR="008A40AD" w:rsidRPr="008A40AD" w14:paraId="55451FBC" w14:textId="77777777" w:rsidTr="008A40AD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E03C1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תמיסת </w:t>
            </w:r>
            <w:proofErr w:type="spellStart"/>
            <w:r w:rsidRPr="008A40AD">
              <w:rPr>
                <w:b/>
                <w:bCs/>
                <w:sz w:val="24"/>
                <w:szCs w:val="24"/>
                <w:rtl/>
              </w:rPr>
              <w:t>ביורט</w:t>
            </w:r>
            <w:proofErr w:type="spellEnd"/>
            <w:r w:rsidRPr="008A40AD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2C367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חלבון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1F1A6A" w14:textId="77777777" w:rsidR="00FC22BB" w:rsidRPr="008A40AD" w:rsidRDefault="008A40AD" w:rsidP="008A40A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סגול </w:t>
            </w:r>
          </w:p>
        </w:tc>
      </w:tr>
    </w:tbl>
    <w:p w14:paraId="57DF5739" w14:textId="77777777" w:rsidR="00E11982" w:rsidRPr="00C455BC" w:rsidRDefault="00E11982" w:rsidP="00C455BC">
      <w:pPr>
        <w:spacing w:after="0" w:line="360" w:lineRule="auto"/>
        <w:rPr>
          <w:sz w:val="24"/>
          <w:szCs w:val="24"/>
          <w:rtl/>
        </w:rPr>
      </w:pPr>
    </w:p>
    <w:p w14:paraId="2E21FD13" w14:textId="77777777" w:rsidR="00935E7F" w:rsidRPr="00C455BC" w:rsidRDefault="00935E7F" w:rsidP="00C455BC">
      <w:pPr>
        <w:spacing w:after="0" w:line="360" w:lineRule="auto"/>
        <w:rPr>
          <w:sz w:val="24"/>
          <w:szCs w:val="24"/>
          <w:rtl/>
        </w:rPr>
      </w:pPr>
    </w:p>
    <w:p w14:paraId="68F693CC" w14:textId="77777777" w:rsidR="00935E7F" w:rsidRPr="00C455BC" w:rsidRDefault="00935E7F" w:rsidP="00C455BC">
      <w:pPr>
        <w:spacing w:after="0" w:line="360" w:lineRule="auto"/>
        <w:rPr>
          <w:sz w:val="24"/>
          <w:szCs w:val="24"/>
          <w:rtl/>
        </w:rPr>
      </w:pPr>
    </w:p>
    <w:p w14:paraId="5690E767" w14:textId="77777777" w:rsidR="00935E7F" w:rsidRPr="00C455BC" w:rsidRDefault="00935E7F" w:rsidP="00C455BC">
      <w:pPr>
        <w:spacing w:after="0" w:line="360" w:lineRule="auto"/>
        <w:rPr>
          <w:sz w:val="24"/>
          <w:szCs w:val="24"/>
          <w:rtl/>
        </w:rPr>
      </w:pPr>
    </w:p>
    <w:p w14:paraId="100A42A5" w14:textId="77777777" w:rsidR="00B77BD6" w:rsidRDefault="00B77BD6" w:rsidP="00C455BC">
      <w:pPr>
        <w:spacing w:after="0" w:line="360" w:lineRule="auto"/>
        <w:rPr>
          <w:sz w:val="24"/>
          <w:szCs w:val="24"/>
          <w:rtl/>
        </w:rPr>
      </w:pPr>
    </w:p>
    <w:p w14:paraId="74AB80D1" w14:textId="77777777" w:rsidR="00D54521" w:rsidRDefault="00D54521" w:rsidP="0024695B">
      <w:pPr>
        <w:spacing w:after="0" w:line="360" w:lineRule="auto"/>
        <w:ind w:left="1440"/>
        <w:rPr>
          <w:sz w:val="24"/>
          <w:szCs w:val="24"/>
          <w:rtl/>
        </w:rPr>
      </w:pPr>
    </w:p>
    <w:p w14:paraId="7279B9B3" w14:textId="77777777" w:rsidR="00D54521" w:rsidRDefault="00DC49D6" w:rsidP="00C455BC">
      <w:pPr>
        <w:spacing w:after="0" w:line="360" w:lineRule="auto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0C703" wp14:editId="165FC809">
                <wp:simplePos x="0" y="0"/>
                <wp:positionH relativeFrom="column">
                  <wp:posOffset>-537210</wp:posOffset>
                </wp:positionH>
                <wp:positionV relativeFrom="paragraph">
                  <wp:posOffset>122555</wp:posOffset>
                </wp:positionV>
                <wp:extent cx="2437765" cy="1593850"/>
                <wp:effectExtent l="12065" t="10160" r="762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765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52C9" w14:textId="77777777" w:rsidR="008A40AD" w:rsidRPr="00D54521" w:rsidRDefault="008A40AD" w:rsidP="008A40AD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5452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הניסויים השונים מבוססים על יחידות הלימוד הבאות (כולן בהוצאת המחלקה להוראת המדעים, מכון ויצמן):</w:t>
                            </w:r>
                          </w:p>
                          <w:p w14:paraId="2F55C987" w14:textId="77777777" w:rsidR="008A40AD" w:rsidRPr="00D54521" w:rsidRDefault="008A40AD" w:rsidP="008A40AD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5452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-מדע בשירות המשטרה/ נעמי ארנסט ודבורה </w:t>
                            </w:r>
                            <w:proofErr w:type="spellStart"/>
                            <w:r w:rsidRPr="00D5452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קצביץ</w:t>
                            </w:r>
                            <w:proofErr w:type="spellEnd"/>
                          </w:p>
                          <w:p w14:paraId="09211816" w14:textId="77777777" w:rsidR="008A40AD" w:rsidRPr="00D54521" w:rsidRDefault="008A40AD" w:rsidP="008A40AD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5452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-סביב הסיב/ חנה מרגל</w:t>
                            </w:r>
                          </w:p>
                          <w:p w14:paraId="55A5C7E0" w14:textId="77777777" w:rsidR="008A40AD" w:rsidRPr="0024695B" w:rsidRDefault="008A40AD" w:rsidP="008A40AD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5452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-מבנה החומר: ריק וחלקיקים/ יוסי </w:t>
                            </w:r>
                            <w:proofErr w:type="spellStart"/>
                            <w:r w:rsidRPr="00D5452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נוסבוים</w:t>
                            </w:r>
                            <w:proofErr w:type="spellEnd"/>
                          </w:p>
                          <w:p w14:paraId="53F1CBF1" w14:textId="77777777" w:rsidR="008A40AD" w:rsidRDefault="008A40AD" w:rsidP="008A40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0C703" id="_x0000_s1028" type="#_x0000_t202" style="position:absolute;left:0;text-align:left;margin-left:-42.3pt;margin-top:9.65pt;width:191.95pt;height:125.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">
                <v:textbox>
                  <w:txbxContent>
                    <w:p w14:paraId="475552C9" w14:textId="77777777" w:rsidR="008A40AD" w:rsidRPr="00D54521" w:rsidRDefault="008A40AD" w:rsidP="008A40AD">
                      <w:pPr>
                        <w:spacing w:after="0"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D54521">
                        <w:rPr>
                          <w:rFonts w:hint="cs"/>
                          <w:sz w:val="20"/>
                          <w:szCs w:val="20"/>
                          <w:rtl/>
                        </w:rPr>
                        <w:t>הניסויים השונים מבוססים על יחידות הלימוד הבאות (כולן בהוצאת המחלקה להוראת המדעים, מכון ויצמן):</w:t>
                      </w:r>
                    </w:p>
                    <w:p w14:paraId="2F55C987" w14:textId="77777777" w:rsidR="008A40AD" w:rsidRPr="00D54521" w:rsidRDefault="008A40AD" w:rsidP="008A40AD">
                      <w:pPr>
                        <w:spacing w:after="0"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D54521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-מדע בשירות המשטרה/ נעמי ארנסט ודבורה </w:t>
                      </w:r>
                      <w:proofErr w:type="spellStart"/>
                      <w:r w:rsidRPr="00D54521">
                        <w:rPr>
                          <w:rFonts w:hint="cs"/>
                          <w:sz w:val="20"/>
                          <w:szCs w:val="20"/>
                          <w:rtl/>
                        </w:rPr>
                        <w:t>קצביץ</w:t>
                      </w:r>
                      <w:proofErr w:type="spellEnd"/>
                    </w:p>
                    <w:p w14:paraId="09211816" w14:textId="77777777" w:rsidR="008A40AD" w:rsidRPr="00D54521" w:rsidRDefault="008A40AD" w:rsidP="008A40AD">
                      <w:pPr>
                        <w:spacing w:after="0"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D54521">
                        <w:rPr>
                          <w:rFonts w:hint="cs"/>
                          <w:sz w:val="20"/>
                          <w:szCs w:val="20"/>
                          <w:rtl/>
                        </w:rPr>
                        <w:t>-סביב הסיב/ חנה מרגל</w:t>
                      </w:r>
                    </w:p>
                    <w:p w14:paraId="55A5C7E0" w14:textId="77777777" w:rsidR="008A40AD" w:rsidRPr="0024695B" w:rsidRDefault="008A40AD" w:rsidP="008A40AD">
                      <w:pPr>
                        <w:spacing w:after="0"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D54521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-מבנה החומר: ריק וחלקיקים/ יוסי </w:t>
                      </w:r>
                      <w:proofErr w:type="spellStart"/>
                      <w:r w:rsidRPr="00D54521">
                        <w:rPr>
                          <w:rFonts w:hint="cs"/>
                          <w:sz w:val="20"/>
                          <w:szCs w:val="20"/>
                          <w:rtl/>
                        </w:rPr>
                        <w:t>נוסבוים</w:t>
                      </w:r>
                      <w:proofErr w:type="spellEnd"/>
                    </w:p>
                    <w:p w14:paraId="53F1CBF1" w14:textId="77777777" w:rsidR="008A40AD" w:rsidRDefault="008A40AD" w:rsidP="008A40AD"/>
                  </w:txbxContent>
                </v:textbox>
              </v:shape>
            </w:pict>
          </mc:Fallback>
        </mc:AlternateContent>
      </w:r>
    </w:p>
    <w:p w14:paraId="42D5F7E5" w14:textId="77777777" w:rsidR="00D54521" w:rsidRDefault="00D54521" w:rsidP="00C455BC">
      <w:pPr>
        <w:spacing w:after="0" w:line="360" w:lineRule="auto"/>
        <w:rPr>
          <w:sz w:val="24"/>
          <w:szCs w:val="24"/>
          <w:rtl/>
        </w:rPr>
      </w:pPr>
    </w:p>
    <w:sectPr w:rsidR="00D54521" w:rsidSect="00616785">
      <w:headerReference w:type="default" r:id="rId9"/>
      <w:footerReference w:type="default" r:id="rId10"/>
      <w:pgSz w:w="11906" w:h="16838"/>
      <w:pgMar w:top="709" w:right="991" w:bottom="568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2C97" w14:textId="77777777" w:rsidR="00353B8E" w:rsidRDefault="00353B8E" w:rsidP="00616785">
      <w:pPr>
        <w:spacing w:after="0" w:line="240" w:lineRule="auto"/>
      </w:pPr>
      <w:r>
        <w:separator/>
      </w:r>
    </w:p>
  </w:endnote>
  <w:endnote w:type="continuationSeparator" w:id="0">
    <w:p w14:paraId="0AE84162" w14:textId="77777777" w:rsidR="00353B8E" w:rsidRDefault="00353B8E" w:rsidP="0061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BFB8" w14:textId="77777777" w:rsidR="00616785" w:rsidRDefault="00616785">
    <w:pPr>
      <w:pStyle w:val="Footer"/>
    </w:pPr>
    <w:r w:rsidRPr="00616785"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3258D3E7" wp14:editId="06F0ED8F">
          <wp:simplePos x="0" y="0"/>
          <wp:positionH relativeFrom="column">
            <wp:posOffset>76844</wp:posOffset>
          </wp:positionH>
          <wp:positionV relativeFrom="paragraph">
            <wp:posOffset>-565273</wp:posOffset>
          </wp:positionV>
          <wp:extent cx="5868538" cy="736979"/>
          <wp:effectExtent l="0" t="0" r="0" b="0"/>
          <wp:wrapTight wrapText="bothSides">
            <wp:wrapPolygon edited="0">
              <wp:start x="10237" y="5025"/>
              <wp:lineTo x="1052" y="5025"/>
              <wp:lineTo x="1052" y="7817"/>
              <wp:lineTo x="5960" y="13958"/>
              <wp:lineTo x="6170" y="16750"/>
              <wp:lineTo x="6591" y="16750"/>
              <wp:lineTo x="15776" y="16750"/>
              <wp:lineTo x="15496" y="13958"/>
              <wp:lineTo x="20544" y="7817"/>
              <wp:lineTo x="20614" y="5025"/>
              <wp:lineTo x="16758" y="5025"/>
              <wp:lineTo x="10237" y="5025"/>
            </wp:wrapPolygon>
          </wp:wrapTight>
          <wp:docPr id="2" name="תמונה 2" descr="קרדי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קרדיט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538" cy="736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9DDB" w14:textId="77777777" w:rsidR="00353B8E" w:rsidRDefault="00353B8E" w:rsidP="00616785">
      <w:pPr>
        <w:spacing w:after="0" w:line="240" w:lineRule="auto"/>
      </w:pPr>
      <w:r>
        <w:separator/>
      </w:r>
    </w:p>
  </w:footnote>
  <w:footnote w:type="continuationSeparator" w:id="0">
    <w:p w14:paraId="36B04B12" w14:textId="77777777" w:rsidR="00353B8E" w:rsidRDefault="00353B8E" w:rsidP="0061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479E" w14:textId="77777777" w:rsidR="00616785" w:rsidRDefault="00616785">
    <w:pPr>
      <w:pStyle w:val="Header"/>
    </w:pPr>
    <w:r w:rsidRPr="00616785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10446538" wp14:editId="72DAF53F">
          <wp:simplePos x="0" y="0"/>
          <wp:positionH relativeFrom="column">
            <wp:posOffset>341554</wp:posOffset>
          </wp:positionH>
          <wp:positionV relativeFrom="paragraph">
            <wp:posOffset>-272159</wp:posOffset>
          </wp:positionV>
          <wp:extent cx="5208043" cy="409433"/>
          <wp:effectExtent l="19050" t="0" r="0" b="0"/>
          <wp:wrapNone/>
          <wp:docPr id="7" name="תמונה 1" descr="לוגוא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1" descr="לוגואי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043" cy="409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37607"/>
    <w:multiLevelType w:val="multilevel"/>
    <w:tmpl w:val="8BDE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B0798"/>
    <w:multiLevelType w:val="hybridMultilevel"/>
    <w:tmpl w:val="6504B0DE"/>
    <w:lvl w:ilvl="0" w:tplc="E774D9F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601A31"/>
    <w:multiLevelType w:val="hybridMultilevel"/>
    <w:tmpl w:val="608404F0"/>
    <w:lvl w:ilvl="0" w:tplc="0BAE50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6361"/>
    <w:multiLevelType w:val="hybridMultilevel"/>
    <w:tmpl w:val="5228464C"/>
    <w:lvl w:ilvl="0" w:tplc="8FA059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14263">
    <w:abstractNumId w:val="2"/>
  </w:num>
  <w:num w:numId="2" w16cid:durableId="1839955173">
    <w:abstractNumId w:val="1"/>
  </w:num>
  <w:num w:numId="3" w16cid:durableId="1899393117">
    <w:abstractNumId w:val="3"/>
  </w:num>
  <w:num w:numId="4" w16cid:durableId="92002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E8"/>
    <w:rsid w:val="00007232"/>
    <w:rsid w:val="00026CDE"/>
    <w:rsid w:val="00070C96"/>
    <w:rsid w:val="00085A86"/>
    <w:rsid w:val="000B3DD7"/>
    <w:rsid w:val="000E397A"/>
    <w:rsid w:val="00127685"/>
    <w:rsid w:val="001617FE"/>
    <w:rsid w:val="00161FF4"/>
    <w:rsid w:val="0024695B"/>
    <w:rsid w:val="002478C8"/>
    <w:rsid w:val="00252320"/>
    <w:rsid w:val="00265D64"/>
    <w:rsid w:val="00273885"/>
    <w:rsid w:val="00282D15"/>
    <w:rsid w:val="0029549B"/>
    <w:rsid w:val="002A353C"/>
    <w:rsid w:val="00302D47"/>
    <w:rsid w:val="0030675F"/>
    <w:rsid w:val="00353B8E"/>
    <w:rsid w:val="00356EF1"/>
    <w:rsid w:val="003C52A6"/>
    <w:rsid w:val="00441EDF"/>
    <w:rsid w:val="00452FC7"/>
    <w:rsid w:val="004607CE"/>
    <w:rsid w:val="004830EE"/>
    <w:rsid w:val="004877B2"/>
    <w:rsid w:val="004A173B"/>
    <w:rsid w:val="00511F9A"/>
    <w:rsid w:val="00565842"/>
    <w:rsid w:val="00570FCA"/>
    <w:rsid w:val="005F013B"/>
    <w:rsid w:val="00616785"/>
    <w:rsid w:val="006D0663"/>
    <w:rsid w:val="006D5606"/>
    <w:rsid w:val="00726EB5"/>
    <w:rsid w:val="0077179F"/>
    <w:rsid w:val="0078398B"/>
    <w:rsid w:val="007E4409"/>
    <w:rsid w:val="007F2A3F"/>
    <w:rsid w:val="00845248"/>
    <w:rsid w:val="008A2032"/>
    <w:rsid w:val="008A40AD"/>
    <w:rsid w:val="008D0AC1"/>
    <w:rsid w:val="008F7ABC"/>
    <w:rsid w:val="00901D3E"/>
    <w:rsid w:val="009035C6"/>
    <w:rsid w:val="00935E7F"/>
    <w:rsid w:val="0094066B"/>
    <w:rsid w:val="009D376C"/>
    <w:rsid w:val="009F30D4"/>
    <w:rsid w:val="00AA3073"/>
    <w:rsid w:val="00AF0489"/>
    <w:rsid w:val="00AF31B6"/>
    <w:rsid w:val="00B278B6"/>
    <w:rsid w:val="00B47C06"/>
    <w:rsid w:val="00B77BD6"/>
    <w:rsid w:val="00BB4CE8"/>
    <w:rsid w:val="00C455BC"/>
    <w:rsid w:val="00CC26C6"/>
    <w:rsid w:val="00D54521"/>
    <w:rsid w:val="00D7144F"/>
    <w:rsid w:val="00D7352C"/>
    <w:rsid w:val="00D91D3F"/>
    <w:rsid w:val="00DC49D6"/>
    <w:rsid w:val="00E04630"/>
    <w:rsid w:val="00E11982"/>
    <w:rsid w:val="00E9750A"/>
    <w:rsid w:val="00EB470E"/>
    <w:rsid w:val="00F82C45"/>
    <w:rsid w:val="00FC0D64"/>
    <w:rsid w:val="00FC22BB"/>
    <w:rsid w:val="00FD1A71"/>
    <w:rsid w:val="00FD2A87"/>
    <w:rsid w:val="00F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10B7A"/>
  <w15:docId w15:val="{E8748F47-C033-472F-BFD4-FD6CF51F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4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9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9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35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6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785"/>
  </w:style>
  <w:style w:type="paragraph" w:styleId="Footer">
    <w:name w:val="footer"/>
    <w:basedOn w:val="Normal"/>
    <w:link w:val="FooterChar"/>
    <w:uiPriority w:val="99"/>
    <w:semiHidden/>
    <w:unhideWhenUsed/>
    <w:rsid w:val="00616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9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182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427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526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10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757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32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7777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213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897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4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0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ilan6b</dc:creator>
  <cp:lastModifiedBy>Shelly Livne</cp:lastModifiedBy>
  <cp:revision>2</cp:revision>
  <dcterms:created xsi:type="dcterms:W3CDTF">2025-12-11T14:57:00Z</dcterms:created>
  <dcterms:modified xsi:type="dcterms:W3CDTF">2025-12-11T14:57:00Z</dcterms:modified>
</cp:coreProperties>
</file>